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57C12" w14:textId="77777777" w:rsidR="00BE12AD" w:rsidRPr="0063007D" w:rsidRDefault="00656833" w:rsidP="00656833">
      <w:pPr>
        <w:spacing w:line="360" w:lineRule="exact"/>
        <w:jc w:val="center"/>
        <w:rPr>
          <w:rFonts w:ascii="Times New Roman" w:eastAsia="細明體" w:hAnsi="Times New Roman"/>
          <w:b/>
          <w:sz w:val="28"/>
          <w:szCs w:val="24"/>
        </w:rPr>
      </w:pPr>
      <w:r w:rsidRPr="0063007D">
        <w:rPr>
          <w:rFonts w:ascii="Times New Roman" w:eastAsia="細明體" w:hAnsi="Times New Roman"/>
          <w:b/>
          <w:sz w:val="28"/>
          <w:szCs w:val="24"/>
        </w:rPr>
        <w:t>Residential Care Homes (Persons</w:t>
      </w:r>
      <w:r w:rsidR="006A0077" w:rsidRPr="0063007D">
        <w:rPr>
          <w:rFonts w:ascii="Times New Roman" w:eastAsia="細明體" w:hAnsi="Times New Roman" w:hint="eastAsia"/>
          <w:b/>
          <w:sz w:val="28"/>
          <w:szCs w:val="24"/>
          <w:lang w:eastAsia="zh-HK"/>
        </w:rPr>
        <w:t xml:space="preserve"> with Disabilities</w:t>
      </w:r>
      <w:r w:rsidRPr="0063007D">
        <w:rPr>
          <w:rFonts w:ascii="Times New Roman" w:eastAsia="細明體" w:hAnsi="Times New Roman"/>
          <w:b/>
          <w:sz w:val="28"/>
          <w:szCs w:val="24"/>
        </w:rPr>
        <w:t>) Ordinance</w:t>
      </w:r>
    </w:p>
    <w:p w14:paraId="66B59B26" w14:textId="77777777" w:rsidR="00656833" w:rsidRPr="0063007D" w:rsidRDefault="00865564" w:rsidP="00656833">
      <w:pPr>
        <w:spacing w:line="360" w:lineRule="exact"/>
        <w:jc w:val="center"/>
        <w:rPr>
          <w:rFonts w:ascii="Times New Roman" w:eastAsia="細明體" w:hAnsi="Times New Roman"/>
          <w:b/>
          <w:sz w:val="28"/>
          <w:szCs w:val="24"/>
          <w:lang w:eastAsia="zh-HK"/>
        </w:rPr>
      </w:pPr>
      <w:r w:rsidRPr="0063007D">
        <w:rPr>
          <w:rFonts w:ascii="Times New Roman" w:eastAsia="細明體" w:hAnsi="Times New Roman"/>
          <w:b/>
          <w:sz w:val="28"/>
          <w:szCs w:val="24"/>
        </w:rPr>
        <w:t>(C</w:t>
      </w:r>
      <w:r w:rsidR="006757F6">
        <w:rPr>
          <w:rFonts w:ascii="Times New Roman" w:eastAsia="細明體" w:hAnsi="Times New Roman" w:hint="eastAsia"/>
          <w:b/>
          <w:sz w:val="28"/>
          <w:szCs w:val="24"/>
          <w:lang w:eastAsia="zh-HK"/>
        </w:rPr>
        <w:t>hapter</w:t>
      </w:r>
      <w:r w:rsidRPr="0063007D">
        <w:rPr>
          <w:rFonts w:ascii="Times New Roman" w:eastAsia="細明體" w:hAnsi="Times New Roman"/>
          <w:b/>
          <w:sz w:val="28"/>
          <w:szCs w:val="24"/>
        </w:rPr>
        <w:t xml:space="preserve"> </w:t>
      </w:r>
      <w:r w:rsidR="006A0077" w:rsidRPr="0063007D">
        <w:rPr>
          <w:rFonts w:ascii="Times New Roman" w:eastAsia="細明體" w:hAnsi="Times New Roman" w:hint="eastAsia"/>
          <w:b/>
          <w:sz w:val="28"/>
          <w:szCs w:val="24"/>
          <w:lang w:eastAsia="zh-HK"/>
        </w:rPr>
        <w:t>613</w:t>
      </w:r>
      <w:r w:rsidRPr="0063007D">
        <w:rPr>
          <w:rFonts w:ascii="Times New Roman" w:eastAsia="細明體" w:hAnsi="Times New Roman"/>
          <w:b/>
          <w:sz w:val="28"/>
          <w:szCs w:val="24"/>
        </w:rPr>
        <w:t>, Laws of Hong Kong)</w:t>
      </w:r>
    </w:p>
    <w:p w14:paraId="600DEE20" w14:textId="7B04A997" w:rsidR="00656833" w:rsidRPr="00995295" w:rsidRDefault="000C423E" w:rsidP="00656833">
      <w:pPr>
        <w:spacing w:line="360" w:lineRule="exact"/>
        <w:jc w:val="center"/>
        <w:rPr>
          <w:rFonts w:ascii="Times New Roman" w:eastAsia="細明體" w:hAnsi="Times New Roman"/>
          <w:b/>
          <w:sz w:val="28"/>
          <w:szCs w:val="24"/>
          <w:lang w:eastAsia="zh-HK"/>
        </w:rPr>
      </w:pPr>
      <w:sdt>
        <w:sdtPr>
          <w:rPr>
            <w:rFonts w:ascii="Times New Roman" w:eastAsia="細明體" w:hAnsi="Times New Roman"/>
            <w:b/>
            <w:sz w:val="28"/>
            <w:szCs w:val="24"/>
            <w:lang w:eastAsia="zh-HK"/>
          </w:rPr>
          <w:alias w:val="*Certificate of Compliance/Certificate of Completion"/>
          <w:tag w:val="*Certificate of Compliance/Certificate of Completion"/>
          <w:id w:val="-103500004"/>
          <w:placeholder>
            <w:docPart w:val="DefaultPlaceholder_1081868575"/>
          </w:placeholder>
          <w:dropDownList>
            <w:listItem w:value="*Certificate of Compliance/Certificate of Completion"/>
            <w:listItem w:displayText="Certificate of Compliance" w:value="Certificate of Compliance"/>
            <w:listItem w:displayText="Certificate of Completion" w:value="Certificate of Completion"/>
          </w:dropDownList>
        </w:sdtPr>
        <w:sdtEndPr/>
        <w:sdtContent>
          <w:r w:rsidR="00C676D8" w:rsidRPr="00995295">
            <w:rPr>
              <w:rFonts w:ascii="Times New Roman" w:eastAsia="細明體" w:hAnsi="Times New Roman"/>
              <w:b/>
              <w:sz w:val="28"/>
              <w:szCs w:val="24"/>
              <w:lang w:eastAsia="zh-HK"/>
            </w:rPr>
            <w:t>*</w:t>
          </w:r>
          <w:r w:rsidR="00E620C6">
            <w:rPr>
              <w:rFonts w:ascii="Times New Roman" w:eastAsia="細明體" w:hAnsi="Times New Roman"/>
              <w:b/>
              <w:sz w:val="28"/>
              <w:szCs w:val="24"/>
              <w:lang w:eastAsia="zh-HK"/>
            </w:rPr>
            <w:t>Certificate of Compliance</w:t>
          </w:r>
          <w:r w:rsidR="00C5758F" w:rsidRPr="00995295">
            <w:rPr>
              <w:rFonts w:ascii="Times New Roman" w:eastAsia="細明體" w:hAnsi="Times New Roman"/>
              <w:b/>
              <w:sz w:val="28"/>
              <w:szCs w:val="24"/>
              <w:lang w:eastAsia="zh-HK"/>
            </w:rPr>
            <w:t>/</w:t>
          </w:r>
          <w:r w:rsidR="00656833" w:rsidRPr="00995295">
            <w:rPr>
              <w:rFonts w:ascii="Times New Roman" w:eastAsia="細明體" w:hAnsi="Times New Roman"/>
              <w:b/>
              <w:sz w:val="28"/>
              <w:szCs w:val="24"/>
              <w:lang w:eastAsia="zh-HK"/>
            </w:rPr>
            <w:t>Certificate of Completion</w:t>
          </w:r>
        </w:sdtContent>
      </w:sdt>
      <w:r w:rsidR="0045662F" w:rsidRPr="00995295">
        <w:rPr>
          <w:rFonts w:ascii="Times New Roman" w:eastAsia="細明體" w:hAnsi="Times New Roman"/>
          <w:b/>
          <w:sz w:val="28"/>
          <w:szCs w:val="24"/>
          <w:lang w:eastAsia="zh-HK"/>
        </w:rPr>
        <w:t xml:space="preserve"> for Gas Installation</w:t>
      </w:r>
    </w:p>
    <w:p w14:paraId="11751BFE" w14:textId="77777777" w:rsidR="00656833" w:rsidRPr="0063007D" w:rsidRDefault="00656833" w:rsidP="00092498">
      <w:pPr>
        <w:spacing w:line="200" w:lineRule="exact"/>
        <w:jc w:val="center"/>
        <w:rPr>
          <w:rFonts w:ascii="Times New Roman" w:eastAsia="細明體" w:hAnsi="Times New Roman"/>
          <w:b/>
          <w:szCs w:val="24"/>
          <w:u w:val="single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659"/>
        <w:gridCol w:w="2153"/>
        <w:gridCol w:w="1931"/>
      </w:tblGrid>
      <w:tr w:rsidR="006A0077" w:rsidRPr="0063007D" w14:paraId="639F9AAA" w14:textId="77777777" w:rsidTr="006A0077">
        <w:trPr>
          <w:trHeight w:val="406"/>
        </w:trPr>
        <w:tc>
          <w:tcPr>
            <w:tcW w:w="1951" w:type="dxa"/>
            <w:shd w:val="clear" w:color="auto" w:fill="auto"/>
            <w:vAlign w:val="bottom"/>
          </w:tcPr>
          <w:p w14:paraId="54BF94FF" w14:textId="77777777" w:rsidR="006A0077" w:rsidRPr="0063007D" w:rsidRDefault="006A0077" w:rsidP="006A0077">
            <w:pPr>
              <w:spacing w:line="26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  <w:permStart w:id="233392716" w:edGrp="everyone" w:colFirst="3" w:colLast="3"/>
            <w:permStart w:id="1975613841" w:edGrp="everyone" w:colFirst="1" w:colLast="1"/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Name of </w:t>
            </w:r>
            <w:r w:rsidRPr="0063007D">
              <w:rPr>
                <w:rFonts w:ascii="Times New Roman" w:eastAsia="細明體" w:hAnsi="Times New Roman" w:hint="eastAsia"/>
                <w:szCs w:val="24"/>
                <w:lang w:eastAsia="zh-HK"/>
              </w:rPr>
              <w:t>RCHD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: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C3DD8B" w14:textId="77777777" w:rsidR="006A0077" w:rsidRPr="0063007D" w:rsidRDefault="006A0077" w:rsidP="00E84709">
            <w:pPr>
              <w:spacing w:line="26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</w:p>
        </w:tc>
        <w:tc>
          <w:tcPr>
            <w:tcW w:w="2153" w:type="dxa"/>
            <w:shd w:val="clear" w:color="auto" w:fill="auto"/>
            <w:vAlign w:val="bottom"/>
          </w:tcPr>
          <w:p w14:paraId="7916EE57" w14:textId="77777777" w:rsidR="006A0077" w:rsidRPr="0063007D" w:rsidRDefault="006A0077" w:rsidP="006A0077">
            <w:pPr>
              <w:spacing w:line="26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L</w:t>
            </w:r>
            <w:r w:rsidRPr="0063007D">
              <w:rPr>
                <w:rFonts w:ascii="Times New Roman" w:eastAsia="細明體" w:hAnsi="Times New Roman" w:hint="eastAsia"/>
                <w:szCs w:val="24"/>
              </w:rPr>
              <w:t>ORCH</w:t>
            </w:r>
            <w:r w:rsidRPr="0063007D">
              <w:rPr>
                <w:rFonts w:ascii="Times New Roman" w:eastAsia="細明體" w:hAnsi="Times New Roman" w:hint="eastAsia"/>
                <w:szCs w:val="24"/>
                <w:lang w:eastAsia="zh-HK"/>
              </w:rPr>
              <w:t>D</w:t>
            </w:r>
            <w:r w:rsidRPr="0063007D">
              <w:rPr>
                <w:rFonts w:ascii="Times New Roman" w:eastAsia="細明體" w:hAnsi="Times New Roman" w:hint="eastAsia"/>
                <w:szCs w:val="24"/>
              </w:rPr>
              <w:t xml:space="preserve"> Number: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27F6E" w14:textId="77777777" w:rsidR="006A0077" w:rsidRPr="0063007D" w:rsidRDefault="006A0077" w:rsidP="006A0077">
            <w:pPr>
              <w:spacing w:line="26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</w:p>
        </w:tc>
      </w:tr>
      <w:tr w:rsidR="00656833" w:rsidRPr="0063007D" w14:paraId="4CA5C54B" w14:textId="77777777" w:rsidTr="006A0077">
        <w:trPr>
          <w:trHeight w:hRule="exact" w:val="340"/>
        </w:trPr>
        <w:tc>
          <w:tcPr>
            <w:tcW w:w="1951" w:type="dxa"/>
            <w:shd w:val="clear" w:color="auto" w:fill="auto"/>
            <w:vAlign w:val="bottom"/>
          </w:tcPr>
          <w:p w14:paraId="7CFD67C3" w14:textId="77777777" w:rsidR="00656833" w:rsidRPr="0063007D" w:rsidRDefault="00656833" w:rsidP="00BE448D">
            <w:pPr>
              <w:spacing w:line="26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  <w:permStart w:id="1821519980" w:edGrp="everyone" w:colFirst="1" w:colLast="1"/>
            <w:permEnd w:id="233392716"/>
            <w:permEnd w:id="1975613841"/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Address</w:t>
            </w:r>
            <w:r w:rsidR="00BE448D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774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829549" w14:textId="77777777" w:rsidR="00656833" w:rsidRPr="0063007D" w:rsidRDefault="00656833" w:rsidP="00E84709">
            <w:pPr>
              <w:spacing w:line="24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</w:p>
        </w:tc>
      </w:tr>
      <w:tr w:rsidR="00656833" w:rsidRPr="0063007D" w14:paraId="36AF8D64" w14:textId="77777777" w:rsidTr="006A0077">
        <w:trPr>
          <w:trHeight w:hRule="exact" w:val="340"/>
        </w:trPr>
        <w:tc>
          <w:tcPr>
            <w:tcW w:w="1951" w:type="dxa"/>
            <w:shd w:val="clear" w:color="auto" w:fill="auto"/>
            <w:vAlign w:val="bottom"/>
          </w:tcPr>
          <w:p w14:paraId="0E8EBBCB" w14:textId="77777777" w:rsidR="00656833" w:rsidRPr="0063007D" w:rsidRDefault="00656833" w:rsidP="00E84709">
            <w:pPr>
              <w:spacing w:line="260" w:lineRule="exact"/>
              <w:jc w:val="both"/>
              <w:rPr>
                <w:rFonts w:ascii="Times New Roman" w:eastAsia="細明體" w:hAnsi="Times New Roman"/>
                <w:szCs w:val="24"/>
              </w:rPr>
            </w:pPr>
            <w:permStart w:id="2097839615" w:edGrp="everyone" w:colFirst="1" w:colLast="1"/>
            <w:permEnd w:id="1821519980"/>
          </w:p>
        </w:tc>
        <w:tc>
          <w:tcPr>
            <w:tcW w:w="77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C723A7" w14:textId="77777777" w:rsidR="00656833" w:rsidRPr="0063007D" w:rsidRDefault="00656833" w:rsidP="00E84709">
            <w:pPr>
              <w:spacing w:line="240" w:lineRule="exact"/>
              <w:jc w:val="both"/>
              <w:rPr>
                <w:rFonts w:ascii="Times New Roman" w:eastAsia="細明體" w:hAnsi="Times New Roman"/>
                <w:b/>
                <w:szCs w:val="24"/>
                <w:u w:val="single"/>
                <w:lang w:eastAsia="zh-HK"/>
              </w:rPr>
            </w:pPr>
          </w:p>
        </w:tc>
      </w:tr>
      <w:permEnd w:id="2097839615"/>
    </w:tbl>
    <w:p w14:paraId="07D0195C" w14:textId="77777777" w:rsidR="00656833" w:rsidRPr="0063007D" w:rsidRDefault="00656833" w:rsidP="00540469">
      <w:pPr>
        <w:spacing w:line="200" w:lineRule="exact"/>
        <w:rPr>
          <w:rFonts w:ascii="Times New Roman" w:eastAsia="細明體" w:hAnsi="Times New Roman"/>
          <w:b/>
          <w:szCs w:val="24"/>
          <w:u w:val="single"/>
          <w:lang w:eastAsia="zh-H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565"/>
        <w:gridCol w:w="8593"/>
      </w:tblGrid>
      <w:tr w:rsidR="00656833" w:rsidRPr="0063007D" w14:paraId="3F9D67FD" w14:textId="77777777" w:rsidTr="00E84709">
        <w:tc>
          <w:tcPr>
            <w:tcW w:w="536" w:type="dxa"/>
            <w:shd w:val="clear" w:color="auto" w:fill="auto"/>
          </w:tcPr>
          <w:p w14:paraId="5569A4B4" w14:textId="77777777" w:rsidR="00656833" w:rsidRPr="0063007D" w:rsidRDefault="00656833" w:rsidP="00E84709">
            <w:pPr>
              <w:spacing w:line="260" w:lineRule="exact"/>
              <w:jc w:val="righ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(A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</w:p>
        </w:tc>
        <w:tc>
          <w:tcPr>
            <w:tcW w:w="9158" w:type="dxa"/>
            <w:gridSpan w:val="2"/>
            <w:shd w:val="clear" w:color="auto" w:fill="auto"/>
          </w:tcPr>
          <w:p w14:paraId="50E075C4" w14:textId="77777777" w:rsidR="006757F6" w:rsidRPr="0063007D" w:rsidRDefault="00656833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This is 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to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certify that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</w:t>
            </w:r>
            <w:r w:rsidR="006757F6">
              <w:rPr>
                <w:rFonts w:ascii="Times New Roman" w:eastAsia="細明體" w:hAnsi="Times New Roman"/>
                <w:szCs w:val="24"/>
                <w:lang w:eastAsia="zh-HK"/>
              </w:rPr>
              <w:t>–</w:t>
            </w:r>
          </w:p>
          <w:p w14:paraId="4E12BB04" w14:textId="77777777" w:rsidR="00656833" w:rsidRPr="0063007D" w:rsidRDefault="00656833" w:rsidP="00E84709">
            <w:pPr>
              <w:spacing w:line="1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656833" w:rsidRPr="0063007D" w14:paraId="2E94E554" w14:textId="77777777" w:rsidTr="00E84709">
        <w:tc>
          <w:tcPr>
            <w:tcW w:w="536" w:type="dxa"/>
            <w:shd w:val="clear" w:color="auto" w:fill="auto"/>
          </w:tcPr>
          <w:p w14:paraId="14AB1F18" w14:textId="77777777" w:rsidR="00656833" w:rsidRPr="0063007D" w:rsidRDefault="00656833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shd w:val="clear" w:color="auto" w:fill="auto"/>
          </w:tcPr>
          <w:p w14:paraId="03D48874" w14:textId="77777777" w:rsidR="00656833" w:rsidRPr="0063007D" w:rsidRDefault="008E6E5A" w:rsidP="00E84709">
            <w:pPr>
              <w:spacing w:line="240" w:lineRule="exact"/>
              <w:ind w:rightChars="-45" w:right="-108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</w:t>
            </w:r>
            <w:r w:rsidR="00656833" w:rsidRPr="0063007D">
              <w:rPr>
                <w:rFonts w:ascii="Times New Roman" w:eastAsia="細明體" w:hAnsi="Times New Roman"/>
                <w:szCs w:val="24"/>
              </w:rPr>
              <w:t>(</w:t>
            </w:r>
            <w:r w:rsidR="00656833" w:rsidRPr="0063007D">
              <w:rPr>
                <w:rFonts w:ascii="Times New Roman" w:eastAsia="細明體" w:hAnsi="Times New Roman"/>
                <w:szCs w:val="24"/>
                <w:lang w:eastAsia="zh-HK"/>
              </w:rPr>
              <w:t>i</w:t>
            </w:r>
            <w:r w:rsidR="00656833" w:rsidRPr="0063007D">
              <w:rPr>
                <w:rFonts w:ascii="Times New Roman" w:eastAsia="細明體" w:hAnsi="Times New Roman"/>
                <w:szCs w:val="24"/>
              </w:rPr>
              <w:t>)</w:t>
            </w:r>
          </w:p>
        </w:tc>
        <w:tc>
          <w:tcPr>
            <w:tcW w:w="8593" w:type="dxa"/>
            <w:shd w:val="clear" w:color="auto" w:fill="auto"/>
          </w:tcPr>
          <w:p w14:paraId="0B838E7B" w14:textId="761AD606" w:rsidR="00656833" w:rsidRDefault="00656833" w:rsidP="00E84709">
            <w:pPr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All gas 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installations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(including 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gas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appliance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>s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) for the above premises have been </w:t>
            </w:r>
            <w:permStart w:id="1446275557" w:edGrp="everyone"/>
            <w:sdt>
              <w:sdtPr>
                <w:rPr>
                  <w:rFonts w:ascii="Times New Roman" w:eastAsia="細明體" w:hAnsi="Times New Roman"/>
                  <w:szCs w:val="24"/>
                  <w:lang w:eastAsia="zh-HK"/>
                </w:rPr>
                <w:alias w:val="*installed/modified"/>
                <w:tag w:val="*installed/modified"/>
                <w:id w:val="-48078744"/>
                <w:placeholder>
                  <w:docPart w:val="DefaultPlaceholder_1081868575"/>
                </w:placeholder>
                <w:dropDownList>
                  <w:listItem w:displayText="*installed/modified" w:value="*installed/modified"/>
                  <w:listItem w:displayText="installed" w:value="installed"/>
                  <w:listItem w:displayText="modified" w:value="modified"/>
                </w:dropDownList>
              </w:sdtPr>
              <w:sdtEndPr/>
              <w:sdtContent>
                <w:r w:rsidR="001257BF">
                  <w:rPr>
                    <w:rFonts w:ascii="Times New Roman" w:eastAsia="細明體" w:hAnsi="Times New Roman"/>
                    <w:szCs w:val="24"/>
                    <w:lang w:eastAsia="zh-HK"/>
                  </w:rPr>
                  <w:t>*</w:t>
                </w:r>
                <w:r w:rsidR="00E620C6">
                  <w:rPr>
                    <w:rFonts w:ascii="Times New Roman" w:eastAsia="細明體" w:hAnsi="Times New Roman"/>
                    <w:szCs w:val="24"/>
                    <w:lang w:eastAsia="zh-HK"/>
                  </w:rPr>
                  <w:t>installed/</w:t>
                </w:r>
                <w:r w:rsidRPr="0063007D">
                  <w:rPr>
                    <w:rFonts w:ascii="Times New Roman" w:eastAsia="細明體" w:hAnsi="Times New Roman"/>
                    <w:szCs w:val="24"/>
                    <w:lang w:eastAsia="zh-HK"/>
                  </w:rPr>
                  <w:t>modified</w:t>
                </w:r>
              </w:sdtContent>
            </w:sdt>
            <w:permEnd w:id="1446275557"/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in accordance with the following regulation</w:t>
            </w:r>
            <w:r w:rsidR="00540469" w:rsidRPr="0063007D">
              <w:rPr>
                <w:rFonts w:ascii="Times New Roman" w:eastAsia="細明體" w:hAnsi="Times New Roman"/>
                <w:szCs w:val="24"/>
                <w:lang w:eastAsia="zh-HK"/>
              </w:rPr>
              <w:t>s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an</w:t>
            </w:r>
            <w:r w:rsidR="00C676D8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d </w:t>
            </w:r>
            <w:r w:rsidR="00804815">
              <w:rPr>
                <w:rFonts w:ascii="Times New Roman" w:eastAsia="細明體" w:hAnsi="Times New Roman" w:hint="eastAsia"/>
                <w:szCs w:val="24"/>
                <w:lang w:eastAsia="zh-HK"/>
              </w:rPr>
              <w:t>c</w:t>
            </w:r>
            <w:r w:rsidR="00C676D8" w:rsidRPr="0063007D">
              <w:rPr>
                <w:rFonts w:ascii="Times New Roman" w:eastAsia="細明體" w:hAnsi="Times New Roman"/>
                <w:szCs w:val="24"/>
                <w:lang w:eastAsia="zh-HK"/>
              </w:rPr>
              <w:t>ode</w:t>
            </w:r>
            <w:r w:rsidR="00804815">
              <w:rPr>
                <w:rFonts w:ascii="Times New Roman" w:eastAsia="細明體" w:hAnsi="Times New Roman" w:hint="eastAsia"/>
                <w:szCs w:val="24"/>
                <w:lang w:eastAsia="zh-HK"/>
              </w:rPr>
              <w:t>s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for safe operation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</w:t>
            </w:r>
            <w:r w:rsidR="006757F6">
              <w:rPr>
                <w:rFonts w:ascii="Times New Roman" w:eastAsia="細明體" w:hAnsi="Times New Roman"/>
                <w:szCs w:val="24"/>
                <w:lang w:eastAsia="zh-HK"/>
              </w:rPr>
              <w:t>–</w:t>
            </w:r>
          </w:p>
          <w:p w14:paraId="50FDAAF9" w14:textId="77777777" w:rsidR="00656833" w:rsidRPr="0063007D" w:rsidRDefault="00656833" w:rsidP="00E84709">
            <w:pPr>
              <w:spacing w:line="24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656833" w:rsidRPr="0063007D" w14:paraId="75443910" w14:textId="77777777" w:rsidTr="00E84709">
        <w:tc>
          <w:tcPr>
            <w:tcW w:w="536" w:type="dxa"/>
            <w:shd w:val="clear" w:color="auto" w:fill="auto"/>
          </w:tcPr>
          <w:p w14:paraId="212E9D50" w14:textId="77777777" w:rsidR="00656833" w:rsidRPr="0063007D" w:rsidRDefault="00656833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shd w:val="clear" w:color="auto" w:fill="auto"/>
          </w:tcPr>
          <w:p w14:paraId="1455B8B8" w14:textId="77777777" w:rsidR="00656833" w:rsidRPr="0063007D" w:rsidRDefault="00656833" w:rsidP="00E84709">
            <w:pPr>
              <w:spacing w:line="240" w:lineRule="exact"/>
              <w:ind w:rightChars="-45" w:right="-108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</w:t>
            </w:r>
            <w:r w:rsidR="008E6E5A" w:rsidRPr="0063007D">
              <w:rPr>
                <w:rFonts w:ascii="Times New Roman" w:eastAsia="細明體" w:hAnsi="Times New Roman"/>
                <w:szCs w:val="24"/>
              </w:rPr>
              <w:t>(</w:t>
            </w:r>
            <w:r w:rsidR="008E6E5A" w:rsidRPr="0063007D">
              <w:rPr>
                <w:rFonts w:ascii="Times New Roman" w:eastAsia="細明體" w:hAnsi="Times New Roman"/>
                <w:szCs w:val="24"/>
                <w:lang w:eastAsia="zh-HK"/>
              </w:rPr>
              <w:t>ii</w:t>
            </w:r>
            <w:r w:rsidR="008E6E5A" w:rsidRPr="0063007D">
              <w:rPr>
                <w:rFonts w:ascii="Times New Roman" w:eastAsia="細明體" w:hAnsi="Times New Roman"/>
                <w:szCs w:val="24"/>
              </w:rPr>
              <w:t>)</w:t>
            </w:r>
            <w:r w:rsidRPr="0063007D">
              <w:rPr>
                <w:rFonts w:ascii="Times New Roman" w:eastAsia="細明體" w:hAnsi="Times New Roman"/>
                <w:szCs w:val="24"/>
              </w:rPr>
              <w:t xml:space="preserve"> </w:t>
            </w:r>
          </w:p>
        </w:tc>
        <w:tc>
          <w:tcPr>
            <w:tcW w:w="8593" w:type="dxa"/>
            <w:tcBorders>
              <w:bottom w:val="single" w:sz="4" w:space="0" w:color="auto"/>
            </w:tcBorders>
            <w:shd w:val="clear" w:color="auto" w:fill="auto"/>
          </w:tcPr>
          <w:p w14:paraId="379C163A" w14:textId="3DA623FD" w:rsidR="006757F6" w:rsidRPr="0063007D" w:rsidRDefault="00F805A1" w:rsidP="00E84709">
            <w:pPr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All existing gas 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installations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(including 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gas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appliance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>s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) installed in the above premises have been </w:t>
            </w:r>
            <w:permStart w:id="1466910606" w:edGrp="everyone"/>
            <w:sdt>
              <w:sdtPr>
                <w:rPr>
                  <w:rFonts w:ascii="Times New Roman" w:eastAsia="細明體" w:hAnsi="Times New Roman"/>
                  <w:szCs w:val="24"/>
                  <w:lang w:eastAsia="zh-HK"/>
                </w:rPr>
                <w:alias w:val="*inspected/maintained/repaired"/>
                <w:tag w:val="*inspected/maintained/repaired"/>
                <w:id w:val="1400793012"/>
                <w:placeholder>
                  <w:docPart w:val="DefaultPlaceholder_1081868575"/>
                </w:placeholder>
                <w:dropDownList>
                  <w:listItem w:displayText="*inspected/maintained/repaired" w:value="*inspected/maintained/repaired"/>
                  <w:listItem w:displayText="inspected" w:value="inspected"/>
                  <w:listItem w:displayText="maintained" w:value="maintained"/>
                  <w:listItem w:displayText="repaired" w:value="repaired"/>
                </w:dropDownList>
              </w:sdtPr>
              <w:sdtEndPr/>
              <w:sdtContent>
                <w:r w:rsidRPr="0063007D">
                  <w:rPr>
                    <w:rFonts w:ascii="Times New Roman" w:eastAsia="細明體" w:hAnsi="Times New Roman"/>
                    <w:szCs w:val="24"/>
                    <w:lang w:eastAsia="zh-HK"/>
                  </w:rPr>
                  <w:t>*inspected</w:t>
                </w:r>
                <w:r w:rsidR="00E620C6">
                  <w:rPr>
                    <w:rFonts w:ascii="Times New Roman" w:eastAsia="細明體" w:hAnsi="Times New Roman"/>
                    <w:szCs w:val="24"/>
                    <w:lang w:eastAsia="zh-HK"/>
                  </w:rPr>
                  <w:t>/maintained/</w:t>
                </w:r>
                <w:r w:rsidRPr="0063007D">
                  <w:rPr>
                    <w:rFonts w:ascii="Times New Roman" w:eastAsia="細明體" w:hAnsi="Times New Roman"/>
                    <w:szCs w:val="24"/>
                    <w:lang w:eastAsia="zh-HK"/>
                  </w:rPr>
                  <w:t>repaired</w:t>
                </w:r>
              </w:sdtContent>
            </w:sdt>
            <w:permEnd w:id="1466910606"/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in accordance with the following regulation</w:t>
            </w:r>
            <w:r w:rsidR="00540469" w:rsidRPr="0063007D">
              <w:rPr>
                <w:rFonts w:ascii="Times New Roman" w:eastAsia="細明體" w:hAnsi="Times New Roman"/>
                <w:szCs w:val="24"/>
                <w:lang w:eastAsia="zh-HK"/>
              </w:rPr>
              <w:t>s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and 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c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ode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s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for safe operation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</w:t>
            </w:r>
            <w:r w:rsidR="006757F6">
              <w:rPr>
                <w:rFonts w:ascii="Times New Roman" w:eastAsia="細明體" w:hAnsi="Times New Roman"/>
                <w:szCs w:val="24"/>
                <w:lang w:eastAsia="zh-HK"/>
              </w:rPr>
              <w:t>–</w:t>
            </w:r>
          </w:p>
          <w:p w14:paraId="7A0D8F6D" w14:textId="77777777" w:rsidR="00656833" w:rsidRPr="0063007D" w:rsidRDefault="00656833" w:rsidP="00E84709">
            <w:pPr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656833" w:rsidRPr="0063007D" w14:paraId="7720926E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554E0D60" w14:textId="77777777" w:rsidR="00656833" w:rsidRPr="0063007D" w:rsidRDefault="00656833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2E6411BD" w14:textId="77777777" w:rsidR="00656833" w:rsidRPr="0063007D" w:rsidRDefault="00656833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50094EC9" w14:textId="77777777" w:rsidR="00656833" w:rsidRPr="0063007D" w:rsidRDefault="00656833" w:rsidP="00E84709">
            <w:pPr>
              <w:spacing w:line="24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102047AB" w14:textId="77777777" w:rsidR="00656833" w:rsidRPr="0063007D" w:rsidRDefault="00656833" w:rsidP="00E84709">
            <w:pPr>
              <w:spacing w:line="240" w:lineRule="exact"/>
              <w:jc w:val="righ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2C02" w14:textId="77777777" w:rsidR="00656833" w:rsidRPr="0063007D" w:rsidRDefault="00656833" w:rsidP="00E84709">
            <w:pPr>
              <w:tabs>
                <w:tab w:val="left" w:pos="614"/>
              </w:tabs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21272E1B" w14:textId="77777777" w:rsidR="00656833" w:rsidRPr="0063007D" w:rsidRDefault="00656833" w:rsidP="00A45D30">
            <w:pPr>
              <w:tabs>
                <w:tab w:val="left" w:pos="614"/>
              </w:tabs>
              <w:spacing w:line="28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*(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a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Gas Safety (Gas Supply) Regulations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</w:t>
            </w:r>
            <w:r w:rsidR="00865564" w:rsidRPr="0063007D">
              <w:rPr>
                <w:rFonts w:ascii="Times New Roman" w:eastAsia="細明體" w:hAnsi="Times New Roman"/>
                <w:szCs w:val="24"/>
              </w:rPr>
              <w:t>(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Cap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.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51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sub. leg. 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B</w:t>
            </w:r>
            <w:r w:rsidR="00865564" w:rsidRPr="0063007D">
              <w:rPr>
                <w:rFonts w:ascii="Times New Roman" w:eastAsia="細明體" w:hAnsi="Times New Roman"/>
                <w:szCs w:val="24"/>
              </w:rPr>
              <w:t>)</w:t>
            </w:r>
          </w:p>
        </w:tc>
      </w:tr>
      <w:tr w:rsidR="00656833" w:rsidRPr="0063007D" w14:paraId="50835963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379E70E2" w14:textId="77777777" w:rsidR="00656833" w:rsidRPr="0063007D" w:rsidRDefault="00656833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545D6FBB" w14:textId="77777777" w:rsidR="00656833" w:rsidRPr="0063007D" w:rsidRDefault="00656833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1F944CC6" w14:textId="77777777" w:rsidR="00656833" w:rsidRPr="0063007D" w:rsidRDefault="00656833" w:rsidP="00E84709">
            <w:pPr>
              <w:spacing w:line="24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17521ABA" w14:textId="77777777" w:rsidR="00656833" w:rsidRPr="0063007D" w:rsidRDefault="00656833" w:rsidP="00E84709">
            <w:pPr>
              <w:spacing w:line="24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2065" w14:textId="77777777" w:rsidR="00656833" w:rsidRPr="0063007D" w:rsidRDefault="00656833" w:rsidP="00E84709">
            <w:pPr>
              <w:tabs>
                <w:tab w:val="left" w:pos="614"/>
              </w:tabs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555F9FD4" w14:textId="77777777" w:rsidR="00656833" w:rsidRPr="0063007D" w:rsidRDefault="00656833" w:rsidP="001257BF">
            <w:pPr>
              <w:tabs>
                <w:tab w:val="left" w:pos="614"/>
              </w:tabs>
              <w:spacing w:line="28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*(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b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Gas Safety (Installation and Use) Regulations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</w:t>
            </w:r>
            <w:r w:rsidR="00865564" w:rsidRPr="0063007D">
              <w:rPr>
                <w:rFonts w:ascii="Times New Roman" w:eastAsia="細明體" w:hAnsi="Times New Roman"/>
                <w:szCs w:val="24"/>
              </w:rPr>
              <w:t>(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Cap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.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51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 xml:space="preserve"> sub. leg. 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C</w:t>
            </w:r>
            <w:r w:rsidR="00865564" w:rsidRPr="0063007D">
              <w:rPr>
                <w:rFonts w:ascii="Times New Roman" w:eastAsia="細明體" w:hAnsi="Times New Roman"/>
                <w:szCs w:val="24"/>
              </w:rPr>
              <w:t>)</w:t>
            </w:r>
          </w:p>
        </w:tc>
      </w:tr>
      <w:tr w:rsidR="0021184D" w:rsidRPr="0063007D" w14:paraId="7867DC55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5A090ED8" w14:textId="77777777" w:rsidR="00656833" w:rsidRPr="0063007D" w:rsidRDefault="00656833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288B532E" w14:textId="77777777" w:rsidR="00656833" w:rsidRPr="0063007D" w:rsidRDefault="00656833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0402D5F8" w14:textId="77777777" w:rsidR="00656833" w:rsidRPr="0063007D" w:rsidRDefault="00656833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7BD73ECA" w14:textId="77777777" w:rsidR="00656833" w:rsidRPr="0063007D" w:rsidRDefault="00656833" w:rsidP="00E84709">
            <w:pPr>
              <w:spacing w:line="240" w:lineRule="exact"/>
              <w:jc w:val="righ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0B90D854" w14:textId="77777777" w:rsidR="00656833" w:rsidRPr="0063007D" w:rsidRDefault="00656833" w:rsidP="00E84709">
            <w:pPr>
              <w:spacing w:line="240" w:lineRule="exact"/>
              <w:jc w:val="righ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B541" w14:textId="77777777" w:rsidR="00656833" w:rsidRPr="0063007D" w:rsidRDefault="00656833" w:rsidP="00E84709">
            <w:pPr>
              <w:tabs>
                <w:tab w:val="left" w:pos="614"/>
              </w:tabs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5E8154EE" w14:textId="77777777" w:rsidR="00F805A1" w:rsidRPr="0063007D" w:rsidRDefault="00656833" w:rsidP="00E84709">
            <w:pPr>
              <w:tabs>
                <w:tab w:val="left" w:pos="614"/>
              </w:tabs>
              <w:spacing w:line="280" w:lineRule="exact"/>
              <w:jc w:val="both"/>
              <w:rPr>
                <w:rFonts w:ascii="Times New Roman" w:eastAsia="細明體" w:hAnsi="Times New Roman"/>
                <w:szCs w:val="24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*(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c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</w:rPr>
              <w:t>I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nstallation Requirement</w:t>
            </w:r>
            <w:r w:rsidR="0045230C" w:rsidRPr="0063007D">
              <w:rPr>
                <w:rFonts w:ascii="Times New Roman" w:eastAsia="細明體" w:hAnsi="Times New Roman"/>
                <w:szCs w:val="24"/>
                <w:lang w:eastAsia="zh-HK"/>
              </w:rPr>
              <w:t>s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for Domestic Gas Water Heaters</w:t>
            </w:r>
          </w:p>
          <w:p w14:paraId="22A411E5" w14:textId="77777777" w:rsidR="00F805A1" w:rsidRPr="0063007D" w:rsidRDefault="00F805A1" w:rsidP="00E84709">
            <w:pPr>
              <w:tabs>
                <w:tab w:val="left" w:pos="614"/>
              </w:tabs>
              <w:spacing w:line="28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Pr="0063007D">
              <w:rPr>
                <w:rFonts w:ascii="Times New Roman" w:eastAsia="細明體" w:hAnsi="Times New Roman"/>
                <w:szCs w:val="24"/>
              </w:rPr>
              <w:t>(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Rated Heat Input Up To </w:t>
            </w:r>
            <w:r w:rsidRPr="0063007D">
              <w:rPr>
                <w:rFonts w:ascii="Times New Roman" w:eastAsia="細明體" w:hAnsi="Times New Roman"/>
                <w:szCs w:val="24"/>
              </w:rPr>
              <w:t>70 kW)</w:t>
            </w:r>
            <w:r w:rsidR="007335D7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(Code of Practice GU03)</w:t>
            </w:r>
          </w:p>
          <w:p w14:paraId="0B4F3318" w14:textId="77777777" w:rsidR="00656833" w:rsidRPr="0063007D" w:rsidRDefault="00656833" w:rsidP="00E84709">
            <w:pPr>
              <w:tabs>
                <w:tab w:val="left" w:pos="614"/>
              </w:tabs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656833" w:rsidRPr="0063007D" w14:paraId="4F9BAD18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437CA70F" w14:textId="77777777" w:rsidR="00656833" w:rsidRPr="0063007D" w:rsidRDefault="00656833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2021BFCB" w14:textId="77777777" w:rsidR="00656833" w:rsidRPr="0063007D" w:rsidRDefault="00656833" w:rsidP="00E84709">
            <w:pPr>
              <w:spacing w:line="24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A450" w14:textId="77777777" w:rsidR="00656833" w:rsidRPr="0063007D" w:rsidRDefault="00656833" w:rsidP="00E84709">
            <w:pPr>
              <w:tabs>
                <w:tab w:val="left" w:pos="614"/>
              </w:tabs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0AF77B8A" w14:textId="77777777" w:rsidR="00656833" w:rsidRPr="0063007D" w:rsidRDefault="00656833" w:rsidP="00E84709">
            <w:pPr>
              <w:tabs>
                <w:tab w:val="left" w:pos="614"/>
              </w:tabs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*(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d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For Town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G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as</w:t>
            </w:r>
            <w:r w:rsidR="00AE6865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Supply</w:t>
            </w:r>
          </w:p>
          <w:p w14:paraId="534B14E1" w14:textId="77777777" w:rsidR="0021184D" w:rsidRPr="0063007D" w:rsidRDefault="00F805A1" w:rsidP="00E84709">
            <w:pPr>
              <w:tabs>
                <w:tab w:val="left" w:pos="614"/>
              </w:tabs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  <w:t>Requirements for Town Gas Installations for Caterin</w:t>
            </w:r>
            <w:r w:rsidR="001257BF">
              <w:rPr>
                <w:rFonts w:ascii="Times New Roman" w:eastAsia="細明體" w:hAnsi="Times New Roman"/>
                <w:szCs w:val="24"/>
                <w:lang w:eastAsia="zh-HK"/>
              </w:rPr>
              <w:t>g</w:t>
            </w:r>
          </w:p>
          <w:p w14:paraId="026CDAFA" w14:textId="77777777" w:rsidR="00F805A1" w:rsidRPr="0063007D" w:rsidRDefault="0021184D" w:rsidP="00E84709">
            <w:pPr>
              <w:tabs>
                <w:tab w:val="left" w:pos="614"/>
              </w:tabs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Purposes in Restaurants and Food Preparation Establishments</w:t>
            </w:r>
          </w:p>
          <w:p w14:paraId="25195721" w14:textId="77777777" w:rsidR="00656833" w:rsidRPr="0063007D" w:rsidRDefault="00656833" w:rsidP="00E84709">
            <w:pPr>
              <w:tabs>
                <w:tab w:val="left" w:pos="614"/>
              </w:tabs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Pr="0063007D">
              <w:rPr>
                <w:rFonts w:ascii="Times New Roman" w:eastAsia="細明體" w:hAnsi="Times New Roman"/>
                <w:szCs w:val="24"/>
              </w:rPr>
              <w:t>(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Code of Practice GU21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</w:p>
          <w:p w14:paraId="58304A35" w14:textId="77777777" w:rsidR="00656833" w:rsidRPr="0063007D" w:rsidRDefault="00656833" w:rsidP="00E84709">
            <w:pPr>
              <w:tabs>
                <w:tab w:val="left" w:pos="614"/>
              </w:tabs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656833" w:rsidRPr="0063007D" w14:paraId="15F01966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224C4365" w14:textId="77777777" w:rsidR="00656833" w:rsidRPr="0063007D" w:rsidRDefault="00656833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62C22CB7" w14:textId="77777777" w:rsidR="00656833" w:rsidRPr="0063007D" w:rsidRDefault="00656833" w:rsidP="00E84709">
            <w:pPr>
              <w:spacing w:line="24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  <w:p w14:paraId="4E3A5D11" w14:textId="77777777" w:rsidR="00656833" w:rsidRPr="0063007D" w:rsidRDefault="00656833" w:rsidP="00E84709">
            <w:pPr>
              <w:spacing w:line="24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474B" w14:textId="77777777" w:rsidR="00656833" w:rsidRPr="0063007D" w:rsidRDefault="00656833" w:rsidP="00E84709">
            <w:pPr>
              <w:tabs>
                <w:tab w:val="left" w:pos="614"/>
              </w:tabs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21E8D43A" w14:textId="382CA3EA" w:rsidR="00656833" w:rsidRPr="0063007D" w:rsidRDefault="00656833" w:rsidP="00E84709">
            <w:pPr>
              <w:tabs>
                <w:tab w:val="left" w:pos="614"/>
              </w:tabs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</w:rPr>
              <w:t>*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(e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For LPG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[</w:t>
            </w:r>
            <w:permStart w:id="89613638" w:edGrp="everyone"/>
            <w:sdt>
              <w:sdtPr>
                <w:rPr>
                  <w:rFonts w:ascii="Times New Roman" w:eastAsia="細明體" w:hAnsi="Times New Roman"/>
                  <w:szCs w:val="24"/>
                </w:rPr>
                <w:alias w:val="*Centralized Piped/Cylinder Chamber Supply"/>
                <w:tag w:val="*Centralized Piped/Cylinder Chamber Supply"/>
                <w:id w:val="1194428695"/>
                <w:placeholder>
                  <w:docPart w:val="DefaultPlaceholder_1081868575"/>
                </w:placeholder>
                <w:dropDownList>
                  <w:listItem w:displayText="*Centralized Piped/Cylinder Chamber Supply" w:value="*Centralized Piped/Cylinder Chamber Supply"/>
                  <w:listItem w:displayText="Centralized Piped" w:value="Centralized Piped"/>
                  <w:listItem w:displayText="Cylinder Chamber Supply" w:value="Cylinder Chamber Supply"/>
                </w:dropDownList>
              </w:sdtPr>
              <w:sdtEndPr/>
              <w:sdtContent>
                <w:r w:rsidRPr="0063007D">
                  <w:rPr>
                    <w:rFonts w:ascii="Times New Roman" w:eastAsia="細明體" w:hAnsi="Times New Roman"/>
                    <w:szCs w:val="24"/>
                  </w:rPr>
                  <w:t>*</w:t>
                </w:r>
                <w:r w:rsidR="00F805A1" w:rsidRPr="0063007D">
                  <w:rPr>
                    <w:rFonts w:ascii="Times New Roman" w:eastAsia="細明體" w:hAnsi="Times New Roman"/>
                    <w:szCs w:val="24"/>
                  </w:rPr>
                  <w:t>Central</w:t>
                </w:r>
                <w:r w:rsidR="00CF6C36" w:rsidRPr="0063007D">
                  <w:rPr>
                    <w:rFonts w:ascii="Times New Roman" w:eastAsia="細明體" w:hAnsi="Times New Roman"/>
                    <w:szCs w:val="24"/>
                  </w:rPr>
                  <w:t>ized</w:t>
                </w:r>
                <w:r w:rsidR="00E620C6">
                  <w:rPr>
                    <w:rFonts w:ascii="Times New Roman" w:eastAsia="細明體" w:hAnsi="Times New Roman"/>
                    <w:szCs w:val="24"/>
                  </w:rPr>
                  <w:t xml:space="preserve"> Piped/</w:t>
                </w:r>
                <w:r w:rsidR="00F805A1" w:rsidRPr="0063007D">
                  <w:rPr>
                    <w:rFonts w:ascii="Times New Roman" w:eastAsia="細明體" w:hAnsi="Times New Roman"/>
                    <w:szCs w:val="24"/>
                  </w:rPr>
                  <w:t>Cylinder Chamber</w:t>
                </w:r>
                <w:r w:rsidRPr="0063007D">
                  <w:rPr>
                    <w:rFonts w:ascii="Times New Roman" w:eastAsia="細明體" w:hAnsi="Times New Roman"/>
                    <w:szCs w:val="24"/>
                  </w:rPr>
                  <w:t xml:space="preserve"> </w:t>
                </w:r>
                <w:r w:rsidR="00F805A1" w:rsidRPr="0063007D">
                  <w:rPr>
                    <w:rFonts w:ascii="Times New Roman" w:eastAsia="細明體" w:hAnsi="Times New Roman"/>
                    <w:szCs w:val="24"/>
                  </w:rPr>
                  <w:t>Supply</w:t>
                </w:r>
              </w:sdtContent>
            </w:sdt>
            <w:permEnd w:id="89613638"/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]</w:t>
            </w:r>
          </w:p>
          <w:p w14:paraId="7C226F96" w14:textId="77777777" w:rsidR="0021184D" w:rsidRPr="0063007D" w:rsidRDefault="00656833" w:rsidP="00E84709">
            <w:pPr>
              <w:tabs>
                <w:tab w:val="left" w:pos="614"/>
              </w:tabs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</w:rPr>
              <w:t>LPG Installations for Catering Purposes in Commercial Premises</w:t>
            </w:r>
          </w:p>
          <w:p w14:paraId="501FC860" w14:textId="77777777" w:rsidR="00540469" w:rsidRPr="0063007D" w:rsidRDefault="00656833" w:rsidP="00E84709">
            <w:pPr>
              <w:tabs>
                <w:tab w:val="left" w:pos="614"/>
              </w:tabs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(</w:t>
            </w:r>
            <w:r w:rsidR="00F805A1" w:rsidRPr="0063007D">
              <w:rPr>
                <w:rFonts w:ascii="Times New Roman" w:eastAsia="細明體" w:hAnsi="Times New Roman"/>
                <w:szCs w:val="24"/>
              </w:rPr>
              <w:t>Code of Practice GU06</w:t>
            </w:r>
            <w:r w:rsidR="00F805A1" w:rsidRPr="0063007D">
              <w:rPr>
                <w:rFonts w:ascii="Times New Roman" w:eastAsia="細明體" w:hAnsi="Times New Roman"/>
                <w:szCs w:val="24"/>
                <w:lang w:eastAsia="zh-HK"/>
              </w:rPr>
              <w:t>)</w:t>
            </w:r>
          </w:p>
          <w:p w14:paraId="6E56E084" w14:textId="77777777" w:rsidR="00540469" w:rsidRPr="0063007D" w:rsidRDefault="00540469" w:rsidP="00E84709">
            <w:pPr>
              <w:tabs>
                <w:tab w:val="left" w:pos="614"/>
              </w:tabs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DE0741" w:rsidRPr="0063007D" w14:paraId="72241F03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370B11D5" w14:textId="77777777" w:rsidR="00DE0741" w:rsidRPr="0063007D" w:rsidRDefault="00DE0741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3EB7DF90" w14:textId="77777777" w:rsidR="00DE0741" w:rsidRPr="0063007D" w:rsidRDefault="00DE0741" w:rsidP="00E84709">
            <w:pPr>
              <w:spacing w:line="24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6038" w14:textId="77777777" w:rsidR="007335D7" w:rsidRPr="0063007D" w:rsidRDefault="007335D7" w:rsidP="00E84709">
            <w:pPr>
              <w:tabs>
                <w:tab w:val="left" w:pos="614"/>
              </w:tabs>
              <w:spacing w:line="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6F601411" w14:textId="77777777" w:rsidR="00DE0741" w:rsidRPr="0063007D" w:rsidRDefault="00DE0741" w:rsidP="00E84709">
            <w:pPr>
              <w:tabs>
                <w:tab w:val="left" w:pos="614"/>
              </w:tabs>
              <w:spacing w:line="240" w:lineRule="exact"/>
              <w:jc w:val="both"/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*(f)</w:t>
            </w:r>
            <w:r w:rsidR="00A45D30">
              <w:rPr>
                <w:rFonts w:ascii="Times New Roman" w:eastAsia="細明體" w:hAnsi="Times New Roman" w:hint="eastAsia"/>
                <w:szCs w:val="24"/>
                <w:lang w:eastAsia="zh-HK"/>
              </w:rPr>
              <w:tab/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Installation of 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M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echanical 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E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xhaust </w:t>
            </w:r>
            <w:r w:rsidR="0003237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S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ystem for 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G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as </w:t>
            </w:r>
            <w:r w:rsidR="0003237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A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>ppliances</w:t>
            </w:r>
          </w:p>
          <w:p w14:paraId="53EEB434" w14:textId="77777777" w:rsidR="00DE0741" w:rsidRPr="0063007D" w:rsidRDefault="00DE0741" w:rsidP="00E84709">
            <w:pPr>
              <w:tabs>
                <w:tab w:val="left" w:pos="614"/>
              </w:tabs>
              <w:spacing w:line="240" w:lineRule="exact"/>
              <w:jc w:val="both"/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ab/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 xml:space="preserve">(Rated Heat Input Up to 70 kW)  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(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>Code of Practice GU12</w:t>
            </w:r>
            <w:r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)</w:t>
            </w:r>
          </w:p>
          <w:p w14:paraId="07841B9E" w14:textId="77777777" w:rsidR="00D10CF0" w:rsidRPr="0063007D" w:rsidRDefault="00D10CF0" w:rsidP="00E84709">
            <w:pPr>
              <w:tabs>
                <w:tab w:val="left" w:pos="614"/>
              </w:tabs>
              <w:spacing w:line="12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DE0741" w:rsidRPr="0063007D" w14:paraId="07EE595D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6EC6B325" w14:textId="77777777" w:rsidR="00DE0741" w:rsidRPr="0063007D" w:rsidRDefault="00DE0741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57D3726C" w14:textId="77777777" w:rsidR="00DE0741" w:rsidRPr="0063007D" w:rsidRDefault="00DE0741" w:rsidP="00E84709">
            <w:pPr>
              <w:spacing w:line="24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8D4C" w14:textId="77777777" w:rsidR="007335D7" w:rsidRPr="0063007D" w:rsidRDefault="007335D7" w:rsidP="00E84709">
            <w:pPr>
              <w:tabs>
                <w:tab w:val="left" w:pos="614"/>
              </w:tabs>
              <w:spacing w:line="10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660E844F" w14:textId="0E54737D" w:rsidR="00693BB4" w:rsidRPr="0063007D" w:rsidRDefault="00693BB4" w:rsidP="00AA149B">
            <w:pPr>
              <w:tabs>
                <w:tab w:val="left" w:pos="614"/>
              </w:tabs>
              <w:spacing w:line="240" w:lineRule="exact"/>
              <w:jc w:val="both"/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*(g)</w:t>
            </w:r>
            <w:r w:rsidR="00A45D30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Commercial Gas Dryer Fuelled By 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Town Gas/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>Liquefied Petroleum Gas</w:t>
            </w:r>
          </w:p>
          <w:p w14:paraId="55F6B386" w14:textId="77777777" w:rsidR="00DE0741" w:rsidRPr="0063007D" w:rsidRDefault="00A45D30" w:rsidP="00AA149B">
            <w:pPr>
              <w:tabs>
                <w:tab w:val="left" w:pos="614"/>
              </w:tabs>
              <w:spacing w:line="240" w:lineRule="exact"/>
              <w:jc w:val="both"/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細明體" w:hAnsi="Times New Roman" w:hint="eastAsia"/>
                <w:color w:val="000000"/>
                <w:kern w:val="0"/>
                <w:szCs w:val="24"/>
                <w:lang w:eastAsia="zh-HK"/>
              </w:rPr>
              <w:tab/>
            </w:r>
            <w:r w:rsidR="00DE0741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(</w:t>
            </w:r>
            <w:r w:rsidR="00693BB4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>Code</w:t>
            </w:r>
            <w:r w:rsidR="00693BB4" w:rsidRPr="0063007D">
              <w:rPr>
                <w:rFonts w:ascii="Times New Roman" w:eastAsia="細明體" w:hAnsi="Times New Roman" w:hint="eastAsia"/>
                <w:color w:val="000000"/>
                <w:kern w:val="0"/>
                <w:szCs w:val="24"/>
                <w:lang w:eastAsia="zh-HK"/>
              </w:rPr>
              <w:t xml:space="preserve"> </w:t>
            </w:r>
            <w:r w:rsidR="00DE0741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>of Practice GU13</w:t>
            </w:r>
            <w:r w:rsidR="0028422F" w:rsidRPr="0063007D">
              <w:rPr>
                <w:rFonts w:ascii="Times New Roman" w:eastAsia="細明體" w:hAnsi="Times New Roman"/>
                <w:color w:val="000000"/>
                <w:kern w:val="0"/>
                <w:szCs w:val="24"/>
              </w:rPr>
              <w:t xml:space="preserve"> - 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Module One</w:t>
            </w:r>
            <w:r w:rsidR="00E620C6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/</w:t>
            </w:r>
            <w:r w:rsidR="007335D7" w:rsidRPr="0063007D">
              <w:rPr>
                <w:rFonts w:ascii="Times New Roman" w:eastAsia="細明體" w:hAnsi="Times New Roman"/>
                <w:color w:val="000000"/>
                <w:kern w:val="0"/>
                <w:szCs w:val="24"/>
                <w:lang w:eastAsia="zh-HK"/>
              </w:rPr>
              <w:t>Two)</w:t>
            </w:r>
          </w:p>
          <w:p w14:paraId="7451F9F0" w14:textId="77777777" w:rsidR="00D10CF0" w:rsidRPr="0063007D" w:rsidRDefault="00D10CF0" w:rsidP="00E84709">
            <w:pPr>
              <w:tabs>
                <w:tab w:val="left" w:pos="614"/>
              </w:tabs>
              <w:spacing w:line="12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  <w:tr w:rsidR="00DE0741" w:rsidRPr="0063007D" w14:paraId="4239C372" w14:textId="77777777" w:rsidTr="00E84709">
        <w:trPr>
          <w:trHeight w:val="227"/>
        </w:trPr>
        <w:tc>
          <w:tcPr>
            <w:tcW w:w="536" w:type="dxa"/>
            <w:shd w:val="clear" w:color="auto" w:fill="auto"/>
          </w:tcPr>
          <w:p w14:paraId="5DE6EAEC" w14:textId="77777777" w:rsidR="00DE0741" w:rsidRPr="0063007D" w:rsidRDefault="00DE0741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shd w:val="clear" w:color="auto" w:fill="auto"/>
          </w:tcPr>
          <w:p w14:paraId="7ECF4B07" w14:textId="77777777" w:rsidR="00DE0741" w:rsidRPr="0063007D" w:rsidRDefault="00DE0741" w:rsidP="00E84709">
            <w:pPr>
              <w:spacing w:line="24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4FF0" w14:textId="77777777" w:rsidR="007335D7" w:rsidRPr="0063007D" w:rsidRDefault="007335D7" w:rsidP="00E84709">
            <w:pPr>
              <w:tabs>
                <w:tab w:val="left" w:pos="614"/>
              </w:tabs>
              <w:spacing w:line="10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15CDA8E5" w14:textId="77777777" w:rsidR="00DE0741" w:rsidRPr="0063007D" w:rsidRDefault="00DE0741" w:rsidP="00E84709">
            <w:pPr>
              <w:tabs>
                <w:tab w:val="left" w:pos="614"/>
              </w:tabs>
              <w:spacing w:line="28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*(h)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  <w:t>Other</w:t>
            </w:r>
            <w:r w:rsidR="00865564" w:rsidRPr="0063007D">
              <w:rPr>
                <w:rFonts w:ascii="Times New Roman" w:eastAsia="細明體" w:hAnsi="Times New Roman"/>
                <w:szCs w:val="24"/>
                <w:lang w:eastAsia="zh-HK"/>
              </w:rPr>
              <w:t>s</w:t>
            </w:r>
          </w:p>
          <w:p w14:paraId="0DD512AA" w14:textId="77777777" w:rsidR="00D10CF0" w:rsidRPr="0063007D" w:rsidRDefault="00D10CF0" w:rsidP="00E84709">
            <w:pPr>
              <w:tabs>
                <w:tab w:val="left" w:pos="614"/>
              </w:tabs>
              <w:spacing w:line="1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</w:tr>
    </w:tbl>
    <w:p w14:paraId="3D0BD564" w14:textId="77777777" w:rsidR="00656833" w:rsidRPr="0063007D" w:rsidRDefault="00DE0741" w:rsidP="00656833">
      <w:pPr>
        <w:spacing w:line="40" w:lineRule="exact"/>
        <w:rPr>
          <w:rFonts w:ascii="Times New Roman" w:eastAsia="細明體" w:hAnsi="Times New Roman"/>
          <w:szCs w:val="24"/>
          <w:lang w:eastAsia="zh-HK"/>
        </w:rPr>
      </w:pPr>
      <w:r w:rsidRPr="0063007D">
        <w:rPr>
          <w:rFonts w:ascii="Times New Roman" w:eastAsia="細明體" w:hAnsi="Times New Roman"/>
          <w:szCs w:val="24"/>
          <w:lang w:eastAsia="zh-HK"/>
        </w:rPr>
        <w:t>.</w:t>
      </w:r>
    </w:p>
    <w:p w14:paraId="0A06232A" w14:textId="77777777" w:rsidR="0064407D" w:rsidRPr="0063007D" w:rsidRDefault="0064407D" w:rsidP="00656833">
      <w:pPr>
        <w:spacing w:line="40" w:lineRule="exact"/>
        <w:rPr>
          <w:rFonts w:ascii="Times New Roman" w:eastAsia="細明體" w:hAnsi="Times New Roman"/>
          <w:szCs w:val="24"/>
          <w:lang w:eastAsia="zh-HK"/>
        </w:rPr>
      </w:pPr>
    </w:p>
    <w:p w14:paraId="287FC0D3" w14:textId="77777777" w:rsidR="0064407D" w:rsidRPr="0063007D" w:rsidRDefault="0064407D" w:rsidP="00656833">
      <w:pPr>
        <w:spacing w:line="40" w:lineRule="exact"/>
        <w:rPr>
          <w:rFonts w:ascii="Times New Roman" w:eastAsia="細明體" w:hAnsi="Times New Roman"/>
          <w:szCs w:val="24"/>
          <w:lang w:eastAsia="zh-HK"/>
        </w:rPr>
      </w:pPr>
    </w:p>
    <w:p w14:paraId="48152BD4" w14:textId="77777777" w:rsidR="0064407D" w:rsidRPr="0063007D" w:rsidRDefault="0064407D" w:rsidP="00656833">
      <w:pPr>
        <w:spacing w:line="40" w:lineRule="exact"/>
        <w:rPr>
          <w:rFonts w:ascii="Times New Roman" w:eastAsia="細明體" w:hAnsi="Times New Roman"/>
          <w:szCs w:val="24"/>
          <w:lang w:eastAsia="zh-HK"/>
        </w:rPr>
      </w:pPr>
    </w:p>
    <w:p w14:paraId="6F3F414C" w14:textId="77777777" w:rsidR="0064407D" w:rsidRPr="0063007D" w:rsidRDefault="0064407D" w:rsidP="00656833">
      <w:pPr>
        <w:spacing w:line="40" w:lineRule="exact"/>
        <w:rPr>
          <w:rFonts w:ascii="Times New Roman" w:eastAsia="細明體" w:hAnsi="Times New Roman"/>
          <w:szCs w:val="24"/>
          <w:lang w:eastAsia="zh-H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25"/>
        <w:gridCol w:w="709"/>
        <w:gridCol w:w="1275"/>
        <w:gridCol w:w="709"/>
        <w:gridCol w:w="709"/>
        <w:gridCol w:w="283"/>
        <w:gridCol w:w="620"/>
        <w:gridCol w:w="656"/>
        <w:gridCol w:w="142"/>
        <w:gridCol w:w="992"/>
        <w:gridCol w:w="1099"/>
      </w:tblGrid>
      <w:tr w:rsidR="00381D2C" w:rsidRPr="0063007D" w14:paraId="748F1272" w14:textId="77777777" w:rsidTr="00381D2C">
        <w:trPr>
          <w:trHeight w:val="513"/>
        </w:trPr>
        <w:tc>
          <w:tcPr>
            <w:tcW w:w="534" w:type="dxa"/>
            <w:shd w:val="clear" w:color="auto" w:fill="auto"/>
          </w:tcPr>
          <w:p w14:paraId="68B90647" w14:textId="77777777" w:rsidR="00381D2C" w:rsidRPr="0063007D" w:rsidRDefault="00381D2C" w:rsidP="00E84709">
            <w:pPr>
              <w:spacing w:line="260" w:lineRule="exact"/>
              <w:ind w:leftChars="-59" w:left="-142"/>
              <w:jc w:val="right"/>
              <w:rPr>
                <w:rFonts w:ascii="Times New Roman" w:eastAsia="細明體" w:hAnsi="Times New Roman"/>
                <w:szCs w:val="24"/>
                <w:lang w:eastAsia="zh-HK"/>
              </w:rPr>
            </w:pPr>
            <w:permStart w:id="1085566130" w:edGrp="everyone" w:colFirst="2" w:colLast="2"/>
            <w:r w:rsidRPr="0063007D">
              <w:rPr>
                <w:rFonts w:ascii="Times New Roman" w:eastAsia="細明體" w:hAnsi="Times New Roman"/>
                <w:szCs w:val="24"/>
              </w:rPr>
              <w:t>(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B</w:t>
            </w:r>
            <w:r w:rsidRPr="0063007D">
              <w:rPr>
                <w:rFonts w:ascii="Times New Roman" w:eastAsia="細明體" w:hAnsi="Times New Roman"/>
                <w:szCs w:val="24"/>
              </w:rPr>
              <w:t>)</w:t>
            </w:r>
          </w:p>
        </w:tc>
        <w:tc>
          <w:tcPr>
            <w:tcW w:w="6431" w:type="dxa"/>
            <w:gridSpan w:val="8"/>
            <w:shd w:val="clear" w:color="auto" w:fill="auto"/>
          </w:tcPr>
          <w:p w14:paraId="1D32D3CC" w14:textId="77777777" w:rsidR="00381D2C" w:rsidRPr="0063007D" w:rsidRDefault="00381D2C" w:rsidP="00E84709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The installation was</w:t>
            </w:r>
          </w:p>
          <w:permStart w:id="103757960" w:edGrp="everyone"/>
          <w:p w14:paraId="41F3F234" w14:textId="19319A8C" w:rsidR="00381D2C" w:rsidRPr="0063007D" w:rsidRDefault="000C423E" w:rsidP="00E84709">
            <w:pPr>
              <w:spacing w:line="260" w:lineRule="exact"/>
              <w:rPr>
                <w:rFonts w:ascii="Times New Roman" w:eastAsia="細明體" w:hAnsi="Times New Roman"/>
                <w:szCs w:val="24"/>
              </w:rPr>
            </w:pPr>
            <w:sdt>
              <w:sdtPr>
                <w:rPr>
                  <w:rFonts w:ascii="Times New Roman" w:eastAsia="細明體" w:hAnsi="Times New Roman"/>
                  <w:szCs w:val="24"/>
                  <w:lang w:eastAsia="zh-HK"/>
                </w:rPr>
                <w:alias w:val="*installed/modified/inspected/maintained/repaired"/>
                <w:tag w:val="*installed/modified/inspected/maintained/repaired"/>
                <w:id w:val="1040550953"/>
                <w:placeholder>
                  <w:docPart w:val="DefaultPlaceholder_1081868575"/>
                </w:placeholder>
                <w:dropDownList>
                  <w:listItem w:displayText="*installed/modified/inspected/maintained/repaired" w:value="*installed/modified/inspected/maintained/repaired"/>
                  <w:listItem w:displayText="installed" w:value="installed"/>
                  <w:listItem w:displayText="modified" w:value="modified"/>
                  <w:listItem w:displayText="inspected" w:value="inspected"/>
                  <w:listItem w:displayText="maintained" w:value="maintained"/>
                  <w:listItem w:displayText="repaired" w:value="repaired"/>
                </w:dropDownList>
              </w:sdtPr>
              <w:sdtEndPr/>
              <w:sdtContent>
                <w:r w:rsidR="00381D2C" w:rsidRPr="0063007D">
                  <w:rPr>
                    <w:rFonts w:ascii="Times New Roman" w:eastAsia="細明體" w:hAnsi="Times New Roman"/>
                    <w:szCs w:val="24"/>
                    <w:lang w:eastAsia="zh-HK"/>
                  </w:rPr>
                  <w:t>*installed</w:t>
                </w:r>
                <w:r w:rsidR="00381D2C">
                  <w:rPr>
                    <w:rFonts w:ascii="Times New Roman" w:eastAsia="細明體" w:hAnsi="Times New Roman"/>
                    <w:szCs w:val="24"/>
                    <w:lang w:eastAsia="zh-HK"/>
                  </w:rPr>
                  <w:t>/</w:t>
                </w:r>
                <w:r w:rsidR="00381D2C" w:rsidRPr="0063007D">
                  <w:rPr>
                    <w:rFonts w:ascii="Times New Roman" w:eastAsia="細明體" w:hAnsi="Times New Roman"/>
                    <w:szCs w:val="24"/>
                    <w:lang w:eastAsia="zh-HK"/>
                  </w:rPr>
                  <w:t>modified</w:t>
                </w:r>
                <w:r w:rsidR="00381D2C">
                  <w:rPr>
                    <w:rFonts w:ascii="Times New Roman" w:eastAsia="細明體" w:hAnsi="Times New Roman"/>
                    <w:szCs w:val="24"/>
                    <w:lang w:eastAsia="zh-HK"/>
                  </w:rPr>
                  <w:t>/</w:t>
                </w:r>
                <w:r w:rsidR="00381D2C" w:rsidRPr="0063007D">
                  <w:rPr>
                    <w:rFonts w:ascii="Times New Roman" w:eastAsia="細明體" w:hAnsi="Times New Roman"/>
                    <w:szCs w:val="24"/>
                    <w:lang w:eastAsia="zh-HK"/>
                  </w:rPr>
                  <w:t>inspected</w:t>
                </w:r>
                <w:r w:rsidR="00381D2C">
                  <w:rPr>
                    <w:rFonts w:ascii="Times New Roman" w:eastAsia="細明體" w:hAnsi="Times New Roman"/>
                    <w:szCs w:val="24"/>
                    <w:lang w:eastAsia="zh-HK"/>
                  </w:rPr>
                  <w:t>/</w:t>
                </w:r>
                <w:r w:rsidR="00381D2C" w:rsidRPr="0063007D">
                  <w:rPr>
                    <w:rFonts w:ascii="Times New Roman" w:eastAsia="細明體" w:hAnsi="Times New Roman"/>
                    <w:szCs w:val="24"/>
                    <w:lang w:eastAsia="zh-HK"/>
                  </w:rPr>
                  <w:t>maintained</w:t>
                </w:r>
                <w:r w:rsidR="00381D2C">
                  <w:rPr>
                    <w:rFonts w:ascii="Times New Roman" w:eastAsia="細明體" w:hAnsi="Times New Roman"/>
                    <w:szCs w:val="24"/>
                    <w:lang w:eastAsia="zh-HK"/>
                  </w:rPr>
                  <w:t>/</w:t>
                </w:r>
                <w:r w:rsidR="00381D2C" w:rsidRPr="0063007D">
                  <w:rPr>
                    <w:rFonts w:ascii="Times New Roman" w:eastAsia="細明體" w:hAnsi="Times New Roman"/>
                    <w:szCs w:val="24"/>
                    <w:lang w:eastAsia="zh-HK"/>
                  </w:rPr>
                  <w:t>repaired</w:t>
                </w:r>
              </w:sdtContent>
            </w:sdt>
            <w:permEnd w:id="103757960"/>
            <w:r w:rsidR="00381D2C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on:</w:t>
            </w:r>
          </w:p>
        </w:tc>
        <w:tc>
          <w:tcPr>
            <w:tcW w:w="17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0F74F5" w14:textId="4D4B632F" w:rsidR="00381D2C" w:rsidRPr="00C6799A" w:rsidRDefault="00381D2C" w:rsidP="006757F6">
            <w:pPr>
              <w:spacing w:line="260" w:lineRule="exact"/>
              <w:jc w:val="center"/>
              <w:rPr>
                <w:rFonts w:ascii="Times New Roman" w:eastAsia="細明體" w:hAnsi="Times New Roman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9F9E77" w14:textId="6028D0F9" w:rsidR="00381D2C" w:rsidRPr="006757F6" w:rsidRDefault="00381D2C" w:rsidP="00381D2C">
            <w:pPr>
              <w:spacing w:line="260" w:lineRule="exact"/>
              <w:ind w:leftChars="-77" w:left="-185" w:rightChars="-45" w:right="-108"/>
              <w:jc w:val="right"/>
              <w:rPr>
                <w:rFonts w:ascii="Times New Roman" w:eastAsia="細明體" w:hAnsi="Times New Roman"/>
                <w:sz w:val="18"/>
                <w:szCs w:val="18"/>
              </w:rPr>
            </w:pPr>
            <w:r w:rsidRPr="006757F6">
              <w:rPr>
                <w:rFonts w:ascii="Times New Roman" w:eastAsia="細明體" w:hAnsi="Times New Roman"/>
                <w:sz w:val="18"/>
                <w:szCs w:val="18"/>
                <w:lang w:eastAsia="zh-HK"/>
              </w:rPr>
              <w:t>(</w:t>
            </w:r>
            <w:r w:rsidRPr="006757F6">
              <w:rPr>
                <w:rFonts w:ascii="Times New Roman" w:eastAsia="細明體" w:hAnsi="Times New Roman" w:hint="eastAsia"/>
                <w:sz w:val="18"/>
                <w:szCs w:val="18"/>
                <w:lang w:eastAsia="zh-HK"/>
              </w:rPr>
              <w:t>dd</w:t>
            </w:r>
            <w:r w:rsidRPr="006757F6">
              <w:rPr>
                <w:rFonts w:ascii="Times New Roman" w:eastAsia="細明體" w:hAnsi="Times New Roman"/>
                <w:sz w:val="18"/>
                <w:szCs w:val="18"/>
                <w:lang w:eastAsia="zh-HK"/>
              </w:rPr>
              <w:t>/</w:t>
            </w:r>
            <w:r w:rsidRPr="006757F6">
              <w:rPr>
                <w:rFonts w:ascii="Times New Roman" w:eastAsia="細明體" w:hAnsi="Times New Roman" w:hint="eastAsia"/>
                <w:sz w:val="18"/>
                <w:szCs w:val="18"/>
                <w:lang w:eastAsia="zh-HK"/>
              </w:rPr>
              <w:t>mm</w:t>
            </w:r>
            <w:r w:rsidRPr="006757F6">
              <w:rPr>
                <w:rFonts w:ascii="Times New Roman" w:eastAsia="細明體" w:hAnsi="Times New Roman"/>
                <w:sz w:val="18"/>
                <w:szCs w:val="18"/>
                <w:lang w:eastAsia="zh-HK"/>
              </w:rPr>
              <w:t>/</w:t>
            </w:r>
            <w:r w:rsidRPr="006757F6">
              <w:rPr>
                <w:rFonts w:ascii="Times New Roman" w:eastAsia="細明體" w:hAnsi="Times New Roman" w:hint="eastAsia"/>
                <w:sz w:val="18"/>
                <w:szCs w:val="18"/>
                <w:lang w:eastAsia="zh-HK"/>
              </w:rPr>
              <w:t>yyyy</w:t>
            </w:r>
            <w:r w:rsidRPr="006757F6">
              <w:rPr>
                <w:rFonts w:ascii="Times New Roman" w:eastAsia="細明體" w:hAnsi="Times New Roman"/>
                <w:sz w:val="18"/>
                <w:szCs w:val="18"/>
                <w:lang w:eastAsia="zh-HK"/>
              </w:rPr>
              <w:t>)</w:t>
            </w:r>
          </w:p>
        </w:tc>
      </w:tr>
      <w:permEnd w:id="1085566130"/>
      <w:tr w:rsidR="00540469" w:rsidRPr="0063007D" w14:paraId="3C27B885" w14:textId="77777777" w:rsidTr="00E84709">
        <w:trPr>
          <w:trHeight w:hRule="exact" w:val="113"/>
        </w:trPr>
        <w:tc>
          <w:tcPr>
            <w:tcW w:w="534" w:type="dxa"/>
            <w:shd w:val="clear" w:color="auto" w:fill="auto"/>
          </w:tcPr>
          <w:p w14:paraId="2FC389BD" w14:textId="77777777" w:rsidR="00540469" w:rsidRPr="0063007D" w:rsidRDefault="00540469" w:rsidP="00E84709">
            <w:pPr>
              <w:spacing w:line="200" w:lineRule="exact"/>
              <w:ind w:leftChars="-59" w:left="-142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6431" w:type="dxa"/>
            <w:gridSpan w:val="8"/>
            <w:shd w:val="clear" w:color="auto" w:fill="auto"/>
          </w:tcPr>
          <w:p w14:paraId="7B87E7E8" w14:textId="77777777" w:rsidR="00540469" w:rsidRPr="0063007D" w:rsidRDefault="00540469" w:rsidP="00E84709">
            <w:pPr>
              <w:spacing w:line="1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7D89DBA" w14:textId="77777777" w:rsidR="00540469" w:rsidRPr="0063007D" w:rsidRDefault="00540469" w:rsidP="00E84709">
            <w:pPr>
              <w:spacing w:line="220" w:lineRule="exact"/>
              <w:jc w:val="center"/>
              <w:rPr>
                <w:rFonts w:ascii="Times New Roman" w:eastAsia="細明體" w:hAnsi="Times New Roman"/>
                <w:szCs w:val="24"/>
              </w:rPr>
            </w:pPr>
          </w:p>
        </w:tc>
      </w:tr>
      <w:tr w:rsidR="0064407D" w:rsidRPr="0063007D" w14:paraId="0F84401D" w14:textId="77777777" w:rsidTr="00E84709">
        <w:tc>
          <w:tcPr>
            <w:tcW w:w="534" w:type="dxa"/>
            <w:shd w:val="clear" w:color="auto" w:fill="auto"/>
          </w:tcPr>
          <w:p w14:paraId="5ADE98E3" w14:textId="77777777" w:rsidR="0064407D" w:rsidRPr="0063007D" w:rsidRDefault="0064407D" w:rsidP="00E84709">
            <w:pPr>
              <w:spacing w:line="260" w:lineRule="exact"/>
              <w:ind w:leftChars="-59" w:left="-142"/>
              <w:rPr>
                <w:rFonts w:ascii="Times New Roman" w:eastAsia="細明體" w:hAnsi="Times New Roman"/>
                <w:szCs w:val="24"/>
              </w:rPr>
            </w:pPr>
            <w:permStart w:id="156900927" w:edGrp="everyone" w:colFirst="4" w:colLast="4"/>
            <w:permStart w:id="1013796393" w:edGrp="everyone" w:colFirst="2" w:colLast="2"/>
          </w:p>
        </w:tc>
        <w:tc>
          <w:tcPr>
            <w:tcW w:w="4110" w:type="dxa"/>
            <w:gridSpan w:val="4"/>
            <w:shd w:val="clear" w:color="auto" w:fill="auto"/>
          </w:tcPr>
          <w:p w14:paraId="289C1CC0" w14:textId="77777777" w:rsidR="0064407D" w:rsidRPr="0063007D" w:rsidRDefault="00F27544" w:rsidP="006757F6">
            <w:pPr>
              <w:spacing w:line="2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Registered Gas Installer (</w:t>
            </w:r>
            <w:r w:rsidR="0064407D" w:rsidRPr="0063007D">
              <w:rPr>
                <w:rFonts w:ascii="Times New Roman" w:eastAsia="細明體" w:hAnsi="Times New Roman"/>
                <w:szCs w:val="24"/>
                <w:lang w:eastAsia="zh-HK"/>
              </w:rPr>
              <w:t>RGI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)</w:t>
            </w:r>
            <w:r w:rsidR="0028422F" w:rsidRPr="0063007D">
              <w:rPr>
                <w:rFonts w:ascii="Times New Roman" w:eastAsia="細明體" w:hAnsi="Times New Roman"/>
                <w:szCs w:val="24"/>
              </w:rPr>
              <w:t xml:space="preserve"> </w:t>
            </w:r>
            <w:r w:rsidR="0064407D" w:rsidRPr="0063007D">
              <w:rPr>
                <w:rFonts w:ascii="Times New Roman" w:eastAsia="細明體" w:hAnsi="Times New Roman"/>
                <w:szCs w:val="24"/>
                <w:lang w:eastAsia="zh-HK"/>
              </w:rPr>
              <w:t>Name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07B4E4" w14:textId="77777777" w:rsidR="0064407D" w:rsidRPr="0063007D" w:rsidRDefault="0064407D" w:rsidP="00381D2C">
            <w:pPr>
              <w:spacing w:line="240" w:lineRule="exact"/>
              <w:jc w:val="both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AB338B7" w14:textId="77777777" w:rsidR="0064407D" w:rsidRPr="0063007D" w:rsidRDefault="0064407D" w:rsidP="006757F6">
            <w:pPr>
              <w:spacing w:line="260" w:lineRule="exact"/>
              <w:jc w:val="both"/>
              <w:rPr>
                <w:rFonts w:ascii="Times New Roman" w:eastAsia="細明體" w:hAnsi="Times New Roman"/>
                <w:szCs w:val="24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RGI</w:t>
            </w:r>
            <w:r w:rsidR="00540469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No.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938C90" w14:textId="51957B64" w:rsidR="00540469" w:rsidRPr="0063007D" w:rsidRDefault="00540469" w:rsidP="00381D2C">
            <w:pPr>
              <w:spacing w:line="240" w:lineRule="exact"/>
              <w:jc w:val="both"/>
              <w:rPr>
                <w:rFonts w:ascii="Times New Roman" w:eastAsia="細明體" w:hAnsi="Times New Roman"/>
                <w:szCs w:val="24"/>
              </w:rPr>
            </w:pPr>
            <w:bookmarkStart w:id="0" w:name="_GoBack"/>
            <w:bookmarkEnd w:id="0"/>
          </w:p>
        </w:tc>
      </w:tr>
      <w:permEnd w:id="156900927"/>
      <w:permEnd w:id="1013796393"/>
      <w:tr w:rsidR="0064407D" w:rsidRPr="0063007D" w14:paraId="7AF7C7E8" w14:textId="77777777" w:rsidTr="00E84709">
        <w:trPr>
          <w:trHeight w:hRule="exact" w:val="454"/>
        </w:trPr>
        <w:tc>
          <w:tcPr>
            <w:tcW w:w="534" w:type="dxa"/>
            <w:shd w:val="clear" w:color="auto" w:fill="auto"/>
          </w:tcPr>
          <w:p w14:paraId="5F9C5D2B" w14:textId="77777777" w:rsidR="0064407D" w:rsidRPr="0063007D" w:rsidRDefault="0064407D" w:rsidP="00E84709">
            <w:pPr>
              <w:spacing w:line="260" w:lineRule="exact"/>
              <w:ind w:leftChars="-59" w:left="-142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0CAF2326" w14:textId="77777777" w:rsidR="0064407D" w:rsidRPr="0063007D" w:rsidRDefault="0064407D" w:rsidP="00E84709">
            <w:pPr>
              <w:spacing w:line="1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35E42B31" w14:textId="77777777" w:rsidR="0064407D" w:rsidRPr="0063007D" w:rsidRDefault="0064407D" w:rsidP="006757F6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Classes Registered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59CE18" w14:textId="77777777" w:rsidR="0064407D" w:rsidRPr="0063007D" w:rsidRDefault="0064407D" w:rsidP="00E84709">
            <w:pPr>
              <w:spacing w:line="1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ermStart w:id="1568172871" w:edGrp="everyone" w:displacedByCustomXml="next"/>
          <w:sdt>
            <w:sdtPr>
              <w:rPr>
                <w:rFonts w:ascii="Times New Roman" w:eastAsia="細明體" w:hAnsi="Times New Roman"/>
                <w:szCs w:val="24"/>
              </w:rPr>
              <w:alias w:val="* 5/6/7"/>
              <w:tag w:val="* 5/6/7"/>
              <w:id w:val="460153746"/>
              <w:placeholder>
                <w:docPart w:val="DefaultPlaceholder_1081868575"/>
              </w:placeholder>
              <w:dropDownList>
                <w:listItem w:displayText="* 5/6/7" w:value="* 5/6/7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94439A6" w14:textId="65A1DD60" w:rsidR="0064407D" w:rsidRPr="0063007D" w:rsidRDefault="00E620C6" w:rsidP="001257BF">
                <w:pPr>
                  <w:spacing w:line="260" w:lineRule="exact"/>
                  <w:jc w:val="center"/>
                  <w:rPr>
                    <w:rFonts w:ascii="Times New Roman" w:eastAsia="細明體" w:hAnsi="Times New Roman"/>
                    <w:szCs w:val="24"/>
                  </w:rPr>
                </w:pPr>
                <w:r>
                  <w:rPr>
                    <w:rFonts w:ascii="Times New Roman" w:eastAsia="細明體" w:hAnsi="Times New Roman"/>
                    <w:szCs w:val="24"/>
                  </w:rPr>
                  <w:t>* 5/6/</w:t>
                </w:r>
                <w:r w:rsidR="0064407D" w:rsidRPr="0063007D">
                  <w:rPr>
                    <w:rFonts w:ascii="Times New Roman" w:eastAsia="細明體" w:hAnsi="Times New Roman"/>
                    <w:szCs w:val="24"/>
                  </w:rPr>
                  <w:t>7</w:t>
                </w:r>
              </w:p>
            </w:sdtContent>
          </w:sdt>
          <w:permEnd w:id="1568172871" w:displacedByCustomXml="prev"/>
        </w:tc>
        <w:tc>
          <w:tcPr>
            <w:tcW w:w="3792" w:type="dxa"/>
            <w:gridSpan w:val="6"/>
            <w:shd w:val="clear" w:color="auto" w:fill="auto"/>
          </w:tcPr>
          <w:p w14:paraId="5964615B" w14:textId="77777777" w:rsidR="0064407D" w:rsidRPr="0063007D" w:rsidRDefault="0064407D" w:rsidP="00E84709">
            <w:pPr>
              <w:spacing w:line="260" w:lineRule="exact"/>
              <w:jc w:val="right"/>
              <w:rPr>
                <w:rFonts w:ascii="Times New Roman" w:eastAsia="細明體" w:hAnsi="Times New Roman"/>
                <w:szCs w:val="24"/>
              </w:rPr>
            </w:pPr>
          </w:p>
        </w:tc>
      </w:tr>
      <w:tr w:rsidR="00D10CF0" w:rsidRPr="0063007D" w14:paraId="6B74B3CE" w14:textId="77777777" w:rsidTr="00E84709">
        <w:trPr>
          <w:trHeight w:hRule="exact" w:val="340"/>
        </w:trPr>
        <w:tc>
          <w:tcPr>
            <w:tcW w:w="534" w:type="dxa"/>
            <w:shd w:val="clear" w:color="auto" w:fill="auto"/>
          </w:tcPr>
          <w:p w14:paraId="0EBD060C" w14:textId="77777777" w:rsidR="000565B7" w:rsidRPr="0063007D" w:rsidRDefault="000565B7" w:rsidP="00E84709">
            <w:pPr>
              <w:spacing w:line="260" w:lineRule="exact"/>
              <w:ind w:leftChars="-59" w:left="-142"/>
              <w:rPr>
                <w:rFonts w:ascii="Times New Roman" w:eastAsia="細明體" w:hAnsi="Times New Roman"/>
                <w:szCs w:val="24"/>
              </w:rPr>
            </w:pPr>
            <w:permStart w:id="1067192168" w:edGrp="everyone" w:colFirst="4" w:colLast="4"/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14:paraId="049DAA18" w14:textId="77777777" w:rsidR="00D10CF0" w:rsidRPr="0063007D" w:rsidRDefault="00D10CF0" w:rsidP="00E84709">
            <w:pPr>
              <w:spacing w:line="12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2F9302E2" w14:textId="77777777" w:rsidR="0028422F" w:rsidRPr="0063007D" w:rsidRDefault="000565B7" w:rsidP="00E84709">
            <w:pPr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Signature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  <w:p w14:paraId="35E2595D" w14:textId="77777777" w:rsidR="00D10CF0" w:rsidRPr="0063007D" w:rsidRDefault="00D10CF0" w:rsidP="00E84709">
            <w:pPr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478B26A4" w14:textId="77777777" w:rsidR="000565B7" w:rsidRPr="0063007D" w:rsidRDefault="0028422F" w:rsidP="006757F6">
            <w:pPr>
              <w:spacing w:line="24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On behalf of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5643F6" w14:textId="77777777" w:rsidR="000565B7" w:rsidRPr="0063007D" w:rsidRDefault="000565B7" w:rsidP="00E84709">
            <w:pPr>
              <w:spacing w:line="240" w:lineRule="exact"/>
              <w:jc w:val="both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14:paraId="4879FACD" w14:textId="77777777" w:rsidR="000565B7" w:rsidRPr="0063007D" w:rsidRDefault="000565B7" w:rsidP="006757F6">
            <w:pPr>
              <w:spacing w:line="240" w:lineRule="exact"/>
              <w:ind w:firstLineChars="250" w:firstLine="600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Date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75A6D" w14:textId="77777777" w:rsidR="000565B7" w:rsidRPr="0063007D" w:rsidRDefault="000565B7" w:rsidP="00E84709">
            <w:pPr>
              <w:spacing w:line="240" w:lineRule="exact"/>
              <w:jc w:val="both"/>
              <w:rPr>
                <w:rFonts w:ascii="Times New Roman" w:eastAsia="細明體" w:hAnsi="Times New Roman"/>
                <w:szCs w:val="24"/>
              </w:rPr>
            </w:pPr>
          </w:p>
        </w:tc>
      </w:tr>
      <w:tr w:rsidR="000565B7" w:rsidRPr="0063007D" w14:paraId="711D5D2D" w14:textId="77777777" w:rsidTr="00E84709">
        <w:tc>
          <w:tcPr>
            <w:tcW w:w="534" w:type="dxa"/>
            <w:shd w:val="clear" w:color="auto" w:fill="auto"/>
          </w:tcPr>
          <w:p w14:paraId="7722C61E" w14:textId="77777777" w:rsidR="000565B7" w:rsidRPr="0063007D" w:rsidRDefault="000565B7" w:rsidP="00E84709">
            <w:pPr>
              <w:spacing w:line="260" w:lineRule="exact"/>
              <w:ind w:leftChars="-59" w:left="-142"/>
              <w:rPr>
                <w:rFonts w:ascii="Times New Roman" w:eastAsia="細明體" w:hAnsi="Times New Roman"/>
                <w:szCs w:val="24"/>
              </w:rPr>
            </w:pPr>
            <w:permStart w:id="1174674071" w:edGrp="everyone" w:colFirst="2" w:colLast="2"/>
            <w:permEnd w:id="1067192168"/>
          </w:p>
        </w:tc>
        <w:tc>
          <w:tcPr>
            <w:tcW w:w="1701" w:type="dxa"/>
            <w:vMerge/>
            <w:shd w:val="clear" w:color="auto" w:fill="auto"/>
          </w:tcPr>
          <w:p w14:paraId="0C17567A" w14:textId="77777777" w:rsidR="000565B7" w:rsidRPr="0063007D" w:rsidRDefault="000565B7" w:rsidP="00E84709">
            <w:pPr>
              <w:spacing w:line="240" w:lineRule="exac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761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5D373F" w14:textId="4E595BBC" w:rsidR="000565B7" w:rsidRPr="0063007D" w:rsidRDefault="000565B7" w:rsidP="00E84709">
            <w:pPr>
              <w:spacing w:line="240" w:lineRule="exact"/>
              <w:rPr>
                <w:rFonts w:ascii="Times New Roman" w:eastAsia="細明體" w:hAnsi="Times New Roman"/>
                <w:szCs w:val="24"/>
              </w:rPr>
            </w:pPr>
          </w:p>
        </w:tc>
      </w:tr>
      <w:permEnd w:id="1174674071"/>
      <w:tr w:rsidR="0028422F" w:rsidRPr="0063007D" w14:paraId="4D75CDEF" w14:textId="77777777" w:rsidTr="00E84709">
        <w:tc>
          <w:tcPr>
            <w:tcW w:w="534" w:type="dxa"/>
            <w:shd w:val="clear" w:color="auto" w:fill="auto"/>
          </w:tcPr>
          <w:p w14:paraId="0E8C79C4" w14:textId="77777777" w:rsidR="0028422F" w:rsidRPr="0063007D" w:rsidRDefault="0028422F" w:rsidP="00E84709">
            <w:pPr>
              <w:spacing w:line="260" w:lineRule="exact"/>
              <w:ind w:leftChars="-59" w:left="-142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2815C4" w14:textId="77777777" w:rsidR="0028422F" w:rsidRPr="0063007D" w:rsidRDefault="0028422F" w:rsidP="00E84709">
            <w:pPr>
              <w:spacing w:line="240" w:lineRule="exact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7619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D7D792" w14:textId="77777777" w:rsidR="0028422F" w:rsidRPr="0063007D" w:rsidRDefault="0028422F" w:rsidP="00E84709">
            <w:pPr>
              <w:spacing w:line="240" w:lineRule="exact"/>
              <w:ind w:firstLineChars="1200" w:firstLine="2400"/>
              <w:rPr>
                <w:rFonts w:ascii="Times New Roman" w:eastAsia="細明體" w:hAnsi="Times New Roman"/>
                <w:sz w:val="22"/>
                <w:szCs w:val="24"/>
              </w:rPr>
            </w:pPr>
            <w:r w:rsidRPr="0063007D">
              <w:rPr>
                <w:rFonts w:ascii="Times New Roman" w:eastAsia="細明體" w:hAnsi="Times New Roman"/>
                <w:sz w:val="20"/>
                <w:szCs w:val="24"/>
                <w:lang w:eastAsia="zh-HK"/>
              </w:rPr>
              <w:t>(Name of Company)</w:t>
            </w:r>
          </w:p>
        </w:tc>
      </w:tr>
      <w:tr w:rsidR="0028422F" w:rsidRPr="0063007D" w14:paraId="49F5FEA0" w14:textId="77777777" w:rsidTr="00E84709">
        <w:tc>
          <w:tcPr>
            <w:tcW w:w="534" w:type="dxa"/>
            <w:shd w:val="clear" w:color="auto" w:fill="auto"/>
          </w:tcPr>
          <w:p w14:paraId="3B6A381F" w14:textId="77777777" w:rsidR="0064407D" w:rsidRPr="0063007D" w:rsidRDefault="0064407D" w:rsidP="00E84709">
            <w:pPr>
              <w:spacing w:line="260" w:lineRule="exact"/>
              <w:ind w:leftChars="-59" w:left="-142"/>
              <w:jc w:val="center"/>
              <w:rPr>
                <w:rFonts w:ascii="Times New Roman" w:eastAsia="細明體" w:hAnsi="Times New Roman"/>
                <w:szCs w:val="24"/>
              </w:rPr>
            </w:pPr>
            <w:permStart w:id="1235354148" w:edGrp="everyone" w:colFirst="4" w:colLast="4"/>
          </w:p>
        </w:tc>
        <w:tc>
          <w:tcPr>
            <w:tcW w:w="2126" w:type="dxa"/>
            <w:gridSpan w:val="2"/>
            <w:shd w:val="clear" w:color="auto" w:fill="auto"/>
          </w:tcPr>
          <w:p w14:paraId="74F7BF1F" w14:textId="77777777" w:rsidR="0064407D" w:rsidRPr="0063007D" w:rsidRDefault="0021184D" w:rsidP="006757F6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Company </w:t>
            </w:r>
            <w:r w:rsidR="00865564" w:rsidRPr="0063007D">
              <w:rPr>
                <w:rFonts w:ascii="Times New Roman" w:eastAsia="細明體" w:hAnsi="Times New Roman"/>
                <w:szCs w:val="24"/>
                <w:lang w:eastAsia="zh-HK"/>
              </w:rPr>
              <w:t>Stamp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 &amp; Signature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6BFB80" w14:textId="77777777" w:rsidR="0064407D" w:rsidRPr="0063007D" w:rsidRDefault="0064407D" w:rsidP="00E84709">
            <w:pPr>
              <w:spacing w:line="260" w:lineRule="exact"/>
              <w:jc w:val="both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4C9C456D" w14:textId="77777777" w:rsidR="0064407D" w:rsidRPr="0063007D" w:rsidRDefault="0021184D" w:rsidP="00E84709">
            <w:pPr>
              <w:spacing w:line="260" w:lineRule="exact"/>
              <w:ind w:rightChars="-45" w:right="-108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R</w:t>
            </w:r>
            <w:r w:rsidR="005949BE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egistered Gas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C</w:t>
            </w:r>
            <w:r w:rsidR="005949BE" w:rsidRPr="0063007D">
              <w:rPr>
                <w:rFonts w:ascii="Times New Roman" w:eastAsia="細明體" w:hAnsi="Times New Roman"/>
                <w:szCs w:val="24"/>
                <w:lang w:eastAsia="zh-HK"/>
              </w:rPr>
              <w:t xml:space="preserve">ontractor (RGC) </w:t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No.: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203DF7" w14:textId="77777777" w:rsidR="0064407D" w:rsidRPr="0063007D" w:rsidRDefault="0064407D" w:rsidP="00E84709">
            <w:pPr>
              <w:spacing w:line="260" w:lineRule="exact"/>
              <w:jc w:val="both"/>
              <w:rPr>
                <w:rFonts w:ascii="Times New Roman" w:eastAsia="細明體" w:hAnsi="Times New Roman"/>
                <w:szCs w:val="24"/>
              </w:rPr>
            </w:pPr>
          </w:p>
        </w:tc>
      </w:tr>
      <w:tr w:rsidR="00540469" w:rsidRPr="0063007D" w14:paraId="300140F3" w14:textId="77777777" w:rsidTr="00E84709">
        <w:tc>
          <w:tcPr>
            <w:tcW w:w="534" w:type="dxa"/>
            <w:shd w:val="clear" w:color="auto" w:fill="auto"/>
          </w:tcPr>
          <w:p w14:paraId="7D362E6B" w14:textId="77777777" w:rsidR="0064407D" w:rsidRPr="0063007D" w:rsidRDefault="0064407D" w:rsidP="00E84709">
            <w:pPr>
              <w:spacing w:line="260" w:lineRule="exact"/>
              <w:ind w:leftChars="-59" w:left="-142"/>
              <w:rPr>
                <w:rFonts w:ascii="Times New Roman" w:eastAsia="細明體" w:hAnsi="Times New Roman"/>
                <w:szCs w:val="24"/>
              </w:rPr>
            </w:pPr>
            <w:permStart w:id="175775405" w:edGrp="everyone" w:colFirst="2" w:colLast="2"/>
            <w:permStart w:id="436608966" w:edGrp="everyone" w:colFirst="4" w:colLast="4"/>
            <w:permEnd w:id="1235354148"/>
          </w:p>
        </w:tc>
        <w:tc>
          <w:tcPr>
            <w:tcW w:w="2126" w:type="dxa"/>
            <w:gridSpan w:val="2"/>
            <w:shd w:val="clear" w:color="auto" w:fill="auto"/>
          </w:tcPr>
          <w:p w14:paraId="229FA719" w14:textId="77777777" w:rsidR="0064407D" w:rsidRPr="0063007D" w:rsidRDefault="0064407D" w:rsidP="00E84709">
            <w:pPr>
              <w:spacing w:line="1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61DA3708" w14:textId="77777777" w:rsidR="0064407D" w:rsidRPr="0063007D" w:rsidRDefault="0021184D" w:rsidP="006757F6">
            <w:pPr>
              <w:spacing w:line="26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>Tel</w:t>
            </w:r>
            <w:r w:rsidR="00540469" w:rsidRPr="0063007D">
              <w:rPr>
                <w:rFonts w:ascii="Times New Roman" w:eastAsia="細明體" w:hAnsi="Times New Roman"/>
                <w:szCs w:val="24"/>
                <w:lang w:eastAsia="zh-HK"/>
              </w:rPr>
              <w:t>ephone</w:t>
            </w:r>
            <w:r w:rsidR="006757F6">
              <w:rPr>
                <w:rFonts w:ascii="Times New Roman" w:eastAsia="細明體" w:hAnsi="Times New Roman" w:hint="eastAsia"/>
                <w:szCs w:val="24"/>
                <w:lang w:eastAsia="zh-HK"/>
              </w:rPr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7E1CA7" w14:textId="77777777" w:rsidR="0064407D" w:rsidRPr="0063007D" w:rsidRDefault="0064407D" w:rsidP="00E84709">
            <w:pPr>
              <w:spacing w:line="260" w:lineRule="exact"/>
              <w:jc w:val="both"/>
              <w:rPr>
                <w:rFonts w:ascii="Times New Roman" w:eastAsia="細明體" w:hAnsi="Times New Roman"/>
                <w:szCs w:val="24"/>
              </w:rPr>
            </w:pPr>
          </w:p>
        </w:tc>
        <w:tc>
          <w:tcPr>
            <w:tcW w:w="2410" w:type="dxa"/>
            <w:gridSpan w:val="5"/>
            <w:shd w:val="clear" w:color="auto" w:fill="auto"/>
          </w:tcPr>
          <w:p w14:paraId="001DF7FB" w14:textId="77777777" w:rsidR="0064407D" w:rsidRPr="0063007D" w:rsidRDefault="0064407D" w:rsidP="00E84709">
            <w:pPr>
              <w:spacing w:line="120" w:lineRule="exact"/>
              <w:rPr>
                <w:rFonts w:ascii="Times New Roman" w:eastAsia="細明體" w:hAnsi="Times New Roman"/>
                <w:szCs w:val="24"/>
                <w:lang w:eastAsia="zh-HK"/>
              </w:rPr>
            </w:pPr>
          </w:p>
          <w:p w14:paraId="18BF0C56" w14:textId="77777777" w:rsidR="0064407D" w:rsidRPr="0063007D" w:rsidRDefault="00327339" w:rsidP="00E84709">
            <w:pPr>
              <w:spacing w:line="260" w:lineRule="exact"/>
              <w:ind w:rightChars="-45" w:right="-108"/>
              <w:rPr>
                <w:rFonts w:ascii="Times New Roman" w:eastAsia="細明體" w:hAnsi="Times New Roman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</w:r>
            <w:r w:rsidRPr="0063007D">
              <w:rPr>
                <w:rFonts w:ascii="Times New Roman" w:eastAsia="細明體" w:hAnsi="Times New Roman"/>
                <w:szCs w:val="24"/>
                <w:lang w:eastAsia="zh-HK"/>
              </w:rPr>
              <w:tab/>
              <w:t xml:space="preserve">  </w:t>
            </w:r>
            <w:r w:rsidR="0021184D" w:rsidRPr="0063007D">
              <w:rPr>
                <w:rFonts w:ascii="Times New Roman" w:eastAsia="細明體" w:hAnsi="Times New Roman"/>
                <w:szCs w:val="24"/>
                <w:lang w:eastAsia="zh-HK"/>
              </w:rPr>
              <w:t>Date</w:t>
            </w:r>
            <w:r w:rsidR="00417F38" w:rsidRPr="0063007D">
              <w:rPr>
                <w:rFonts w:ascii="Times New Roman" w:eastAsia="細明體" w:hAnsi="Times New Roman"/>
                <w:szCs w:val="24"/>
              </w:rPr>
              <w:t>: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4902E7" w14:textId="77777777" w:rsidR="0064407D" w:rsidRPr="0063007D" w:rsidRDefault="0064407D" w:rsidP="00E84709">
            <w:pPr>
              <w:spacing w:line="240" w:lineRule="exact"/>
              <w:jc w:val="both"/>
              <w:rPr>
                <w:rFonts w:ascii="Times New Roman" w:eastAsia="細明體" w:hAnsi="Times New Roman"/>
                <w:szCs w:val="24"/>
              </w:rPr>
            </w:pPr>
          </w:p>
        </w:tc>
      </w:tr>
      <w:permEnd w:id="175775405"/>
      <w:permEnd w:id="436608966"/>
    </w:tbl>
    <w:p w14:paraId="3B257F06" w14:textId="77777777" w:rsidR="004509C6" w:rsidRPr="0063007D" w:rsidRDefault="004509C6" w:rsidP="004509C6">
      <w:pPr>
        <w:spacing w:line="120" w:lineRule="exact"/>
        <w:rPr>
          <w:rFonts w:ascii="Times New Roman" w:eastAsia="細明體" w:hAnsi="Times New Roman"/>
          <w:szCs w:val="24"/>
          <w:lang w:eastAsia="zh-HK"/>
        </w:rPr>
      </w:pPr>
    </w:p>
    <w:p w14:paraId="2886CD5E" w14:textId="77777777" w:rsidR="00D10CF0" w:rsidRPr="0063007D" w:rsidRDefault="00D10CF0" w:rsidP="004509C6">
      <w:pPr>
        <w:spacing w:line="120" w:lineRule="exact"/>
        <w:rPr>
          <w:rFonts w:ascii="Times New Roman" w:eastAsia="細明體" w:hAnsi="Times New Roman"/>
          <w:szCs w:val="24"/>
          <w:lang w:eastAsia="zh-HK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05"/>
        <w:gridCol w:w="9184"/>
      </w:tblGrid>
      <w:tr w:rsidR="004509C6" w:rsidRPr="0063007D" w14:paraId="2224081A" w14:textId="77777777" w:rsidTr="006A0077">
        <w:tc>
          <w:tcPr>
            <w:tcW w:w="705" w:type="dxa"/>
            <w:shd w:val="clear" w:color="auto" w:fill="auto"/>
          </w:tcPr>
          <w:p w14:paraId="56814DDD" w14:textId="77777777" w:rsidR="004509C6" w:rsidRPr="0063007D" w:rsidRDefault="004509C6" w:rsidP="00E84709">
            <w:pPr>
              <w:spacing w:line="240" w:lineRule="exact"/>
              <w:rPr>
                <w:rFonts w:ascii="Times New Roman" w:eastAsia="細明體" w:hAnsi="Times New Roman"/>
                <w:sz w:val="22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>Note:</w:t>
            </w:r>
          </w:p>
        </w:tc>
        <w:tc>
          <w:tcPr>
            <w:tcW w:w="9184" w:type="dxa"/>
            <w:shd w:val="clear" w:color="auto" w:fill="auto"/>
          </w:tcPr>
          <w:p w14:paraId="3994F266" w14:textId="77777777" w:rsidR="005949BE" w:rsidRPr="0063007D" w:rsidRDefault="00865564" w:rsidP="00F03E2A">
            <w:pPr>
              <w:spacing w:line="240" w:lineRule="exact"/>
              <w:jc w:val="both"/>
              <w:rPr>
                <w:rFonts w:ascii="Times New Roman" w:eastAsia="細明體" w:hAnsi="Times New Roman"/>
                <w:sz w:val="22"/>
                <w:szCs w:val="24"/>
                <w:lang w:eastAsia="zh-HK"/>
              </w:rPr>
            </w:pPr>
            <w:r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>Please attach a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copy of the </w:t>
            </w:r>
            <w:r w:rsidR="006757F6">
              <w:rPr>
                <w:rFonts w:ascii="Times New Roman" w:eastAsia="細明體" w:hAnsi="Times New Roman" w:hint="eastAsia"/>
                <w:sz w:val="22"/>
                <w:szCs w:val="24"/>
                <w:lang w:eastAsia="zh-HK"/>
              </w:rPr>
              <w:t>related</w:t>
            </w:r>
            <w:r w:rsidR="00AE6865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(i) Registered 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Gas Installer Card and </w:t>
            </w:r>
            <w:r w:rsidR="00AE6865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(ii) </w:t>
            </w:r>
            <w:r w:rsidR="00F03E2A">
              <w:rPr>
                <w:rFonts w:ascii="Times New Roman" w:eastAsia="細明體" w:hAnsi="Times New Roman" w:hint="eastAsia"/>
                <w:sz w:val="22"/>
                <w:szCs w:val="24"/>
                <w:lang w:eastAsia="zh-HK"/>
              </w:rPr>
              <w:t xml:space="preserve">Registered Gas </w:t>
            </w:r>
            <w:r w:rsidR="00F03E2A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>Contractor</w:t>
            </w:r>
            <w:r w:rsidR="00F03E2A">
              <w:rPr>
                <w:rFonts w:ascii="Times New Roman" w:eastAsia="細明體" w:hAnsi="Times New Roman" w:hint="eastAsia"/>
                <w:sz w:val="22"/>
                <w:szCs w:val="24"/>
                <w:lang w:eastAsia="zh-HK"/>
              </w:rPr>
              <w:t xml:space="preserve"> Certificate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</w:t>
            </w:r>
            <w:r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>to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this Certificate </w:t>
            </w:r>
            <w:r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>for submission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to</w:t>
            </w:r>
            <w:r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the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 </w:t>
            </w:r>
            <w:r w:rsidR="00C01450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 xml:space="preserve">Licensing Office of Residential Care Homes for </w:t>
            </w:r>
            <w:r w:rsidR="006A0077" w:rsidRPr="0063007D">
              <w:rPr>
                <w:rFonts w:ascii="Times New Roman" w:eastAsia="細明體" w:hAnsi="Times New Roman" w:hint="eastAsia"/>
                <w:sz w:val="22"/>
                <w:szCs w:val="24"/>
                <w:lang w:eastAsia="zh-HK"/>
              </w:rPr>
              <w:t>Persons with Disabilities</w:t>
            </w:r>
            <w:r w:rsidRPr="0063007D">
              <w:rPr>
                <w:rFonts w:ascii="Times New Roman" w:eastAsia="細明體" w:hAnsi="Times New Roman"/>
                <w:sz w:val="22"/>
                <w:szCs w:val="24"/>
              </w:rPr>
              <w:t xml:space="preserve"> of </w:t>
            </w:r>
            <w:r w:rsidR="000E11A0" w:rsidRPr="0063007D">
              <w:rPr>
                <w:rFonts w:ascii="Times New Roman" w:eastAsia="細明體" w:hAnsi="Times New Roman"/>
                <w:sz w:val="22"/>
                <w:szCs w:val="24"/>
              </w:rPr>
              <w:t xml:space="preserve">the </w:t>
            </w:r>
            <w:r w:rsidRPr="0063007D">
              <w:rPr>
                <w:rFonts w:ascii="Times New Roman" w:eastAsia="細明體" w:hAnsi="Times New Roman"/>
                <w:sz w:val="22"/>
                <w:szCs w:val="24"/>
              </w:rPr>
              <w:t>Social Welfare Department</w:t>
            </w:r>
            <w:r w:rsidR="004509C6" w:rsidRPr="0063007D">
              <w:rPr>
                <w:rFonts w:ascii="Times New Roman" w:eastAsia="細明體" w:hAnsi="Times New Roman"/>
                <w:sz w:val="22"/>
                <w:szCs w:val="24"/>
                <w:lang w:eastAsia="zh-HK"/>
              </w:rPr>
              <w:t>.</w:t>
            </w:r>
          </w:p>
        </w:tc>
      </w:tr>
    </w:tbl>
    <w:p w14:paraId="5FDD210A" w14:textId="588C8982" w:rsidR="00E61CEF" w:rsidRPr="0063007D" w:rsidRDefault="000E11A0">
      <w:pPr>
        <w:spacing w:line="260" w:lineRule="exact"/>
        <w:rPr>
          <w:rFonts w:ascii="Times New Roman" w:eastAsia="細明體" w:hAnsi="Times New Roman"/>
          <w:i/>
          <w:sz w:val="20"/>
          <w:szCs w:val="24"/>
        </w:rPr>
      </w:pPr>
      <w:r w:rsidRPr="0063007D">
        <w:rPr>
          <w:rFonts w:ascii="Times New Roman" w:eastAsia="細明體" w:hAnsi="Times New Roman"/>
          <w:i/>
          <w:sz w:val="20"/>
          <w:szCs w:val="24"/>
        </w:rPr>
        <w:t>*</w:t>
      </w:r>
      <w:r w:rsidRPr="0063007D">
        <w:rPr>
          <w:rFonts w:ascii="Times New Roman" w:eastAsia="細明體" w:hAnsi="Times New Roman"/>
          <w:i/>
          <w:sz w:val="20"/>
          <w:szCs w:val="24"/>
          <w:lang w:eastAsia="zh-HK"/>
        </w:rPr>
        <w:t>Delete whichever is inapplicable</w:t>
      </w:r>
    </w:p>
    <w:sectPr w:rsidR="00E61CEF" w:rsidRPr="0063007D" w:rsidSect="00E61CEF">
      <w:headerReference w:type="default" r:id="rId7"/>
      <w:footerReference w:type="default" r:id="rId8"/>
      <w:pgSz w:w="11906" w:h="16838" w:code="9"/>
      <w:pgMar w:top="709" w:right="1134" w:bottom="426" w:left="1134" w:header="426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D0B4B" w14:textId="77777777" w:rsidR="000C423E" w:rsidRDefault="000C423E" w:rsidP="00E071FF">
      <w:r>
        <w:separator/>
      </w:r>
    </w:p>
  </w:endnote>
  <w:endnote w:type="continuationSeparator" w:id="0">
    <w:p w14:paraId="5F668A7A" w14:textId="77777777" w:rsidR="000C423E" w:rsidRDefault="000C423E" w:rsidP="00E0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231E2" w14:textId="27976CB9" w:rsidR="00E61CEF" w:rsidRPr="00E61CEF" w:rsidRDefault="00F92897" w:rsidP="00F92897">
    <w:pPr>
      <w:pStyle w:val="a7"/>
      <w:tabs>
        <w:tab w:val="clear" w:pos="4153"/>
        <w:tab w:val="clear" w:pos="8306"/>
        <w:tab w:val="center" w:pos="4820"/>
        <w:tab w:val="right" w:pos="9639"/>
      </w:tabs>
    </w:pPr>
    <w:r w:rsidRPr="00385858">
      <w:rPr>
        <w:rFonts w:ascii="Times New Roman" w:hAnsi="Times New Roman"/>
        <w:sz w:val="16"/>
        <w:lang w:eastAsia="zh-HK"/>
      </w:rPr>
      <w:t>LORCH</w:t>
    </w:r>
    <w:r>
      <w:rPr>
        <w:rFonts w:ascii="Times New Roman" w:hAnsi="Times New Roman" w:hint="eastAsia"/>
        <w:sz w:val="16"/>
        <w:lang w:eastAsia="zh-HK"/>
      </w:rPr>
      <w:t>D</w:t>
    </w:r>
    <w:r w:rsidRPr="00385858">
      <w:rPr>
        <w:rFonts w:ascii="Times New Roman" w:hAnsi="Times New Roman"/>
        <w:sz w:val="16"/>
        <w:lang w:eastAsia="zh-HK"/>
      </w:rPr>
      <w:t xml:space="preserve">/GC </w:t>
    </w:r>
    <w:r w:rsidRPr="00385858">
      <w:rPr>
        <w:rFonts w:ascii="Times New Roman" w:hAnsi="Times New Roman"/>
        <w:sz w:val="16"/>
      </w:rPr>
      <w:t>[</w:t>
    </w:r>
    <w:r w:rsidRPr="00385858">
      <w:rPr>
        <w:rFonts w:ascii="Times New Roman" w:hAnsi="Times New Roman"/>
        <w:sz w:val="16"/>
        <w:lang w:eastAsia="zh-HK"/>
      </w:rPr>
      <w:t>Rev (</w:t>
    </w:r>
    <w:r w:rsidRPr="00385858">
      <w:rPr>
        <w:rFonts w:ascii="Times New Roman" w:hAnsi="Times New Roman"/>
        <w:sz w:val="16"/>
      </w:rPr>
      <w:t>8</w:t>
    </w:r>
    <w:r w:rsidRPr="00385858">
      <w:rPr>
        <w:rFonts w:ascii="Times New Roman" w:hAnsi="Times New Roman"/>
        <w:sz w:val="16"/>
        <w:lang w:eastAsia="zh-HK"/>
      </w:rPr>
      <w:t>/2018)</w:t>
    </w:r>
    <w:r w:rsidRPr="00385858">
      <w:rPr>
        <w:rFonts w:ascii="Times New Roman" w:hAnsi="Times New Roman"/>
        <w:sz w:val="16"/>
      </w:rPr>
      <w:t>]</w:t>
    </w:r>
    <w:r w:rsidRPr="00385858">
      <w:rPr>
        <w:rFonts w:ascii="Times New Roman" w:hAnsi="Times New Roman"/>
        <w:sz w:val="16"/>
        <w:lang w:eastAsia="zh-HK"/>
      </w:rPr>
      <w:tab/>
    </w:r>
    <w:r w:rsidRPr="00230FA8">
      <w:rPr>
        <w:rFonts w:ascii="Times New Roman" w:hAnsi="Times New Roman" w:hint="eastAsia"/>
        <w:lang w:eastAsia="zh-HK"/>
      </w:rPr>
      <w:t xml:space="preserve">Annex </w:t>
    </w:r>
    <w:r>
      <w:rPr>
        <w:rFonts w:ascii="Times New Roman" w:hAnsi="Times New Roman" w:hint="eastAsia"/>
        <w:lang w:eastAsia="zh-HK"/>
      </w:rPr>
      <w:t>5.2</w:t>
    </w:r>
    <w:r w:rsidRPr="006757F6">
      <w:rPr>
        <w:rFonts w:ascii="Times New Roman" w:hAnsi="Times New Roman"/>
        <w:lang w:eastAsia="zh-HK"/>
      </w:rPr>
      <w:t xml:space="preserve"> - </w:t>
    </w:r>
    <w:r w:rsidRPr="006757F6">
      <w:rPr>
        <w:rFonts w:ascii="Times New Roman" w:hAnsi="Times New Roman"/>
        <w:lang w:eastAsia="zh-HK"/>
      </w:rPr>
      <w:fldChar w:fldCharType="begin"/>
    </w:r>
    <w:r w:rsidRPr="006757F6">
      <w:rPr>
        <w:rFonts w:ascii="Times New Roman" w:hAnsi="Times New Roman"/>
        <w:lang w:eastAsia="zh-HK"/>
      </w:rPr>
      <w:instrText>PAGE   \* MERGEFORMAT</w:instrText>
    </w:r>
    <w:r w:rsidRPr="006757F6">
      <w:rPr>
        <w:rFonts w:ascii="Times New Roman" w:hAnsi="Times New Roman"/>
        <w:lang w:eastAsia="zh-HK"/>
      </w:rPr>
      <w:fldChar w:fldCharType="separate"/>
    </w:r>
    <w:r w:rsidR="000C423E" w:rsidRPr="000C423E">
      <w:rPr>
        <w:rFonts w:ascii="Times New Roman" w:hAnsi="Times New Roman"/>
        <w:noProof/>
        <w:lang w:val="zh-TW" w:eastAsia="zh-HK"/>
      </w:rPr>
      <w:t>1</w:t>
    </w:r>
    <w:r w:rsidRPr="006757F6">
      <w:rPr>
        <w:rFonts w:ascii="Times New Roman" w:hAnsi="Times New Roman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68B87" w14:textId="77777777" w:rsidR="000C423E" w:rsidRDefault="000C423E" w:rsidP="00E071FF">
      <w:r>
        <w:separator/>
      </w:r>
    </w:p>
  </w:footnote>
  <w:footnote w:type="continuationSeparator" w:id="0">
    <w:p w14:paraId="1B7D01F9" w14:textId="77777777" w:rsidR="000C423E" w:rsidRDefault="000C423E" w:rsidP="00E0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842C" w14:textId="1E666063" w:rsidR="00E61CEF" w:rsidRPr="00F92897" w:rsidRDefault="00F92897" w:rsidP="00F92897">
    <w:pPr>
      <w:pStyle w:val="a5"/>
      <w:tabs>
        <w:tab w:val="clear" w:pos="8306"/>
        <w:tab w:val="right" w:pos="9781"/>
      </w:tabs>
      <w:ind w:leftChars="-59" w:left="-142"/>
      <w:rPr>
        <w:rFonts w:ascii="Times New Roman" w:hAnsi="Times New Roman"/>
        <w:lang w:eastAsia="zh-HK"/>
      </w:rPr>
    </w:pPr>
    <w:r w:rsidRPr="00E61CEF">
      <w:rPr>
        <w:rFonts w:ascii="Times New Roman" w:hAnsi="Times New Roman"/>
        <w:lang w:eastAsia="zh-HK"/>
      </w:rPr>
      <w:t>Code of Practice for Residential Care Homes (Persons with Disabilities) January 2020 (Revised Edition)</w:t>
    </w:r>
    <w:r w:rsidRPr="00385858">
      <w:rPr>
        <w:rFonts w:ascii="Times New Roman" w:hAnsi="Times New Roman"/>
      </w:rPr>
      <w:tab/>
    </w:r>
    <w:r w:rsidRPr="00385858">
      <w:rPr>
        <w:rFonts w:ascii="Times New Roman" w:hAnsi="Times New Roman" w:hint="eastAsia"/>
        <w:u w:val="single"/>
        <w:lang w:eastAsia="zh-HK"/>
      </w:rPr>
      <w:t xml:space="preserve">Annex </w:t>
    </w:r>
    <w:r w:rsidRPr="00385858">
      <w:rPr>
        <w:rFonts w:ascii="Times New Roman" w:hAnsi="Times New Roman"/>
        <w:u w:val="single"/>
      </w:rPr>
      <w:t>5.2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BOom8S6lWLtjW4fcJPTvV54dlQlBbY+ot27PmeH+QycxoBt6RE22jJgf8rw4vckJccnYyTpEFhzce3iljYV1MQ==" w:salt="8dOqNG2eUXUWO0g2m2hrNg==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27"/>
    <w:rsid w:val="000300F3"/>
    <w:rsid w:val="00032377"/>
    <w:rsid w:val="00055233"/>
    <w:rsid w:val="000565B7"/>
    <w:rsid w:val="000651BB"/>
    <w:rsid w:val="00072050"/>
    <w:rsid w:val="00092498"/>
    <w:rsid w:val="000A1155"/>
    <w:rsid w:val="000C423E"/>
    <w:rsid w:val="000D3A4F"/>
    <w:rsid w:val="000E11A0"/>
    <w:rsid w:val="000F197F"/>
    <w:rsid w:val="000F7A2A"/>
    <w:rsid w:val="0010799B"/>
    <w:rsid w:val="001257BF"/>
    <w:rsid w:val="00126635"/>
    <w:rsid w:val="001C4057"/>
    <w:rsid w:val="001C78F4"/>
    <w:rsid w:val="001F56E8"/>
    <w:rsid w:val="0021184D"/>
    <w:rsid w:val="00230FA8"/>
    <w:rsid w:val="00231D26"/>
    <w:rsid w:val="00244C35"/>
    <w:rsid w:val="0028422F"/>
    <w:rsid w:val="002B08C9"/>
    <w:rsid w:val="002B406A"/>
    <w:rsid w:val="002B4C68"/>
    <w:rsid w:val="00305BD0"/>
    <w:rsid w:val="00320478"/>
    <w:rsid w:val="00327339"/>
    <w:rsid w:val="00353521"/>
    <w:rsid w:val="0037580E"/>
    <w:rsid w:val="00381D2C"/>
    <w:rsid w:val="00385858"/>
    <w:rsid w:val="003A24E8"/>
    <w:rsid w:val="003B39CF"/>
    <w:rsid w:val="003C0FDA"/>
    <w:rsid w:val="003C448D"/>
    <w:rsid w:val="003F4561"/>
    <w:rsid w:val="00413B56"/>
    <w:rsid w:val="00417F38"/>
    <w:rsid w:val="004509C6"/>
    <w:rsid w:val="0045230C"/>
    <w:rsid w:val="0045662F"/>
    <w:rsid w:val="00461E18"/>
    <w:rsid w:val="0046713B"/>
    <w:rsid w:val="00482ADC"/>
    <w:rsid w:val="00492944"/>
    <w:rsid w:val="004960C0"/>
    <w:rsid w:val="004C1CEF"/>
    <w:rsid w:val="004D0FE1"/>
    <w:rsid w:val="004E1044"/>
    <w:rsid w:val="00524783"/>
    <w:rsid w:val="00525D87"/>
    <w:rsid w:val="00540469"/>
    <w:rsid w:val="005949BE"/>
    <w:rsid w:val="005B0928"/>
    <w:rsid w:val="005D15B9"/>
    <w:rsid w:val="0063007D"/>
    <w:rsid w:val="0064407D"/>
    <w:rsid w:val="00656833"/>
    <w:rsid w:val="006740C6"/>
    <w:rsid w:val="006757F6"/>
    <w:rsid w:val="00693BB4"/>
    <w:rsid w:val="006A0077"/>
    <w:rsid w:val="006D515B"/>
    <w:rsid w:val="007335D7"/>
    <w:rsid w:val="007833A3"/>
    <w:rsid w:val="007F03F0"/>
    <w:rsid w:val="00801BA2"/>
    <w:rsid w:val="00804815"/>
    <w:rsid w:val="00806661"/>
    <w:rsid w:val="00814E27"/>
    <w:rsid w:val="0084421D"/>
    <w:rsid w:val="00850523"/>
    <w:rsid w:val="008559C2"/>
    <w:rsid w:val="00865564"/>
    <w:rsid w:val="008A2A12"/>
    <w:rsid w:val="008B0736"/>
    <w:rsid w:val="008B720E"/>
    <w:rsid w:val="008C2D04"/>
    <w:rsid w:val="008D4411"/>
    <w:rsid w:val="008E6E5A"/>
    <w:rsid w:val="008E7ED9"/>
    <w:rsid w:val="008F0D18"/>
    <w:rsid w:val="00911D71"/>
    <w:rsid w:val="00953775"/>
    <w:rsid w:val="00991FDE"/>
    <w:rsid w:val="00995295"/>
    <w:rsid w:val="009B1EED"/>
    <w:rsid w:val="009D2BE3"/>
    <w:rsid w:val="009D3DB5"/>
    <w:rsid w:val="009F7C34"/>
    <w:rsid w:val="00A112D3"/>
    <w:rsid w:val="00A15B67"/>
    <w:rsid w:val="00A45D30"/>
    <w:rsid w:val="00A46824"/>
    <w:rsid w:val="00A7206F"/>
    <w:rsid w:val="00A72D8F"/>
    <w:rsid w:val="00A7479B"/>
    <w:rsid w:val="00A903AC"/>
    <w:rsid w:val="00A940F9"/>
    <w:rsid w:val="00AA149B"/>
    <w:rsid w:val="00AD4D19"/>
    <w:rsid w:val="00AE6865"/>
    <w:rsid w:val="00AF7D6A"/>
    <w:rsid w:val="00B17193"/>
    <w:rsid w:val="00BA3FD5"/>
    <w:rsid w:val="00BA65DC"/>
    <w:rsid w:val="00BD08F3"/>
    <w:rsid w:val="00BE12AD"/>
    <w:rsid w:val="00BE1851"/>
    <w:rsid w:val="00BE448D"/>
    <w:rsid w:val="00BF07E2"/>
    <w:rsid w:val="00C01450"/>
    <w:rsid w:val="00C5758F"/>
    <w:rsid w:val="00C676D8"/>
    <w:rsid w:val="00C678D1"/>
    <w:rsid w:val="00C6799A"/>
    <w:rsid w:val="00CF2A2E"/>
    <w:rsid w:val="00CF6C36"/>
    <w:rsid w:val="00D10CF0"/>
    <w:rsid w:val="00D253F1"/>
    <w:rsid w:val="00D60AFC"/>
    <w:rsid w:val="00D866D9"/>
    <w:rsid w:val="00D941D8"/>
    <w:rsid w:val="00DA00D4"/>
    <w:rsid w:val="00DB30DA"/>
    <w:rsid w:val="00DD00C2"/>
    <w:rsid w:val="00DE0741"/>
    <w:rsid w:val="00DE3DB6"/>
    <w:rsid w:val="00DF2D4A"/>
    <w:rsid w:val="00E071FF"/>
    <w:rsid w:val="00E07323"/>
    <w:rsid w:val="00E42059"/>
    <w:rsid w:val="00E61CEF"/>
    <w:rsid w:val="00E620C6"/>
    <w:rsid w:val="00E75974"/>
    <w:rsid w:val="00E84709"/>
    <w:rsid w:val="00E874B0"/>
    <w:rsid w:val="00E90480"/>
    <w:rsid w:val="00ED5BE4"/>
    <w:rsid w:val="00EF0971"/>
    <w:rsid w:val="00F019C6"/>
    <w:rsid w:val="00F03E2A"/>
    <w:rsid w:val="00F14C42"/>
    <w:rsid w:val="00F27544"/>
    <w:rsid w:val="00F662A1"/>
    <w:rsid w:val="00F805A1"/>
    <w:rsid w:val="00F92897"/>
    <w:rsid w:val="00FC1768"/>
    <w:rsid w:val="00FE6FB9"/>
    <w:rsid w:val="00FF21A4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CB953"/>
  <w15:docId w15:val="{903D721C-93E5-4818-AA0B-381CEDAF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E27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table" w:styleId="a3">
    <w:name w:val="Table Grid"/>
    <w:basedOn w:val="a1"/>
    <w:uiPriority w:val="59"/>
    <w:rsid w:val="0081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185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0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071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07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071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686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E6865"/>
    <w:rPr>
      <w:rFonts w:ascii="Cambria" w:eastAsia="新細明體" w:hAnsi="Cambria" w:cs="Times New Roman"/>
      <w:sz w:val="18"/>
      <w:szCs w:val="18"/>
    </w:rPr>
  </w:style>
  <w:style w:type="character" w:styleId="ab">
    <w:name w:val="annotation reference"/>
    <w:uiPriority w:val="99"/>
    <w:semiHidden/>
    <w:unhideWhenUsed/>
    <w:rsid w:val="006757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757F6"/>
  </w:style>
  <w:style w:type="character" w:customStyle="1" w:styleId="ad">
    <w:name w:val="註解文字 字元"/>
    <w:link w:val="ac"/>
    <w:uiPriority w:val="99"/>
    <w:semiHidden/>
    <w:rsid w:val="006757F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757F6"/>
    <w:rPr>
      <w:b/>
      <w:bCs/>
    </w:rPr>
  </w:style>
  <w:style w:type="character" w:customStyle="1" w:styleId="af">
    <w:name w:val="註解主旨 字元"/>
    <w:link w:val="ae"/>
    <w:uiPriority w:val="99"/>
    <w:semiHidden/>
    <w:rsid w:val="006757F6"/>
    <w:rPr>
      <w:b/>
      <w:bCs/>
      <w:kern w:val="2"/>
      <w:sz w:val="24"/>
      <w:szCs w:val="22"/>
    </w:rPr>
  </w:style>
  <w:style w:type="character" w:styleId="af0">
    <w:name w:val="Placeholder Text"/>
    <w:basedOn w:val="a0"/>
    <w:uiPriority w:val="99"/>
    <w:semiHidden/>
    <w:rsid w:val="00F928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C82D88-505E-45B0-9897-8F42A19EE5FD}"/>
      </w:docPartPr>
      <w:docPartBody>
        <w:p w:rsidR="005E2065" w:rsidRDefault="00FC1B7C">
          <w:r w:rsidRPr="002512E9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7C"/>
    <w:rsid w:val="001454A4"/>
    <w:rsid w:val="005E2065"/>
    <w:rsid w:val="00DA2ADA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1B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FA53-595D-492D-AB28-48C210C1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2018-08-02T08:33:00Z</cp:lastPrinted>
  <dcterms:created xsi:type="dcterms:W3CDTF">2019-11-21T07:14:00Z</dcterms:created>
  <dcterms:modified xsi:type="dcterms:W3CDTF">2020-04-06T08:10:00Z</dcterms:modified>
</cp:coreProperties>
</file>